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12AA" w14:textId="77777777" w:rsidR="0070328B" w:rsidRDefault="0070328B" w:rsidP="002225AD">
      <w:pPr>
        <w:pStyle w:val="Sansinterligne"/>
        <w:rPr>
          <w:rFonts w:ascii="Arial" w:hAnsi="Arial" w:cs="Arial"/>
        </w:rPr>
      </w:pPr>
    </w:p>
    <w:p w14:paraId="55DC00F4" w14:textId="6DFC914C" w:rsidR="002225AD" w:rsidRPr="001C771B" w:rsidRDefault="0077305E" w:rsidP="002225AD">
      <w:pPr>
        <w:pStyle w:val="Sansinterligne"/>
        <w:ind w:left="-567" w:right="-709" w:firstLine="567"/>
        <w:jc w:val="both"/>
        <w:rPr>
          <w:rFonts w:ascii="Arial" w:hAnsi="Arial" w:cs="Arial"/>
          <w:bdr w:val="single" w:sz="4" w:space="0" w:color="auto"/>
          <w:shd w:val="clear" w:color="auto" w:fill="FFFF99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4B47960" wp14:editId="51E86DDD">
            <wp:simplePos x="0" y="0"/>
            <wp:positionH relativeFrom="column">
              <wp:posOffset>399535</wp:posOffset>
            </wp:positionH>
            <wp:positionV relativeFrom="paragraph">
              <wp:posOffset>78242</wp:posOffset>
            </wp:positionV>
            <wp:extent cx="1138420" cy="539115"/>
            <wp:effectExtent l="0" t="0" r="5080" b="0"/>
            <wp:wrapNone/>
            <wp:docPr id="1" name="Image 1" descr="alba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lbatr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920" cy="53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EF290BB" wp14:editId="0D5EF085">
            <wp:simplePos x="0" y="0"/>
            <wp:positionH relativeFrom="column">
              <wp:posOffset>5465804</wp:posOffset>
            </wp:positionH>
            <wp:positionV relativeFrom="paragraph">
              <wp:posOffset>101811</wp:posOffset>
            </wp:positionV>
            <wp:extent cx="1073253" cy="508253"/>
            <wp:effectExtent l="0" t="0" r="1905" b="2540"/>
            <wp:wrapNone/>
            <wp:docPr id="2" name="Image 1" descr="alba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lbatr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40" cy="51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XSpec="center" w:tblpY="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10"/>
      </w:tblGrid>
      <w:tr w:rsidR="00051117" w14:paraId="76D89C76" w14:textId="77777777" w:rsidTr="0077305E">
        <w:trPr>
          <w:trHeight w:val="449"/>
        </w:trPr>
        <w:tc>
          <w:tcPr>
            <w:tcW w:w="4810" w:type="dxa"/>
            <w:shd w:val="clear" w:color="auto" w:fill="FFFF00"/>
          </w:tcPr>
          <w:p w14:paraId="741D7DF5" w14:textId="77777777" w:rsidR="00051117" w:rsidRPr="00051117" w:rsidRDefault="00051117" w:rsidP="00051117">
            <w:pPr>
              <w:pStyle w:val="Sansinterligne"/>
              <w:ind w:right="-709"/>
              <w:rPr>
                <w:rFonts w:ascii="Arial" w:hAnsi="Arial" w:cs="Arial"/>
                <w:sz w:val="12"/>
                <w:szCs w:val="16"/>
              </w:rPr>
            </w:pPr>
            <w:bookmarkStart w:id="0" w:name="_Hlk182772592"/>
          </w:p>
          <w:p w14:paraId="2A7620BB" w14:textId="77777777" w:rsidR="00051117" w:rsidRDefault="00051117" w:rsidP="00051117">
            <w:pPr>
              <w:pStyle w:val="Sansinterligne"/>
              <w:ind w:right="-709"/>
              <w:rPr>
                <w:rFonts w:ascii="Arial" w:hAnsi="Arial" w:cs="Arial"/>
                <w:b/>
                <w:sz w:val="28"/>
                <w:szCs w:val="28"/>
                <w:shd w:val="clear" w:color="auto" w:fill="FFFF99"/>
              </w:rPr>
            </w:pPr>
            <w:r w:rsidRPr="00051117">
              <w:rPr>
                <w:rFonts w:ascii="Arial" w:hAnsi="Arial" w:cs="Arial"/>
                <w:b/>
                <w:sz w:val="32"/>
                <w:szCs w:val="32"/>
                <w:shd w:val="clear" w:color="auto" w:fill="FFFF00"/>
              </w:rPr>
              <w:t xml:space="preserve">  </w:t>
            </w:r>
            <w:r w:rsidR="00087AA4">
              <w:rPr>
                <w:rFonts w:ascii="Arial" w:hAnsi="Arial" w:cs="Arial"/>
                <w:b/>
                <w:sz w:val="32"/>
                <w:szCs w:val="32"/>
                <w:shd w:val="clear" w:color="auto" w:fill="FFFF00"/>
              </w:rPr>
              <w:t xml:space="preserve"> </w:t>
            </w:r>
            <w:r w:rsidRPr="00E44B62">
              <w:rPr>
                <w:rFonts w:ascii="Arial" w:hAnsi="Arial" w:cs="Arial"/>
                <w:b/>
                <w:sz w:val="28"/>
                <w:szCs w:val="28"/>
                <w:shd w:val="clear" w:color="auto" w:fill="FFFF00"/>
              </w:rPr>
              <w:t>FOR</w:t>
            </w:r>
            <w:r w:rsidRPr="00051117">
              <w:rPr>
                <w:rFonts w:ascii="Arial" w:hAnsi="Arial" w:cs="Arial"/>
                <w:b/>
                <w:sz w:val="28"/>
                <w:szCs w:val="28"/>
                <w:shd w:val="clear" w:color="auto" w:fill="FFFF00"/>
              </w:rPr>
              <w:t>MATION CONTINUE 2025</w:t>
            </w:r>
            <w:r w:rsidR="00087AA4">
              <w:rPr>
                <w:rFonts w:ascii="Arial" w:hAnsi="Arial" w:cs="Arial"/>
                <w:b/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shd w:val="clear" w:color="auto" w:fill="FFFF99"/>
              </w:rPr>
              <w:t xml:space="preserve"> </w:t>
            </w:r>
          </w:p>
          <w:p w14:paraId="10D2822C" w14:textId="77777777" w:rsidR="00051117" w:rsidRPr="0077305E" w:rsidRDefault="00051117" w:rsidP="00051117">
            <w:pPr>
              <w:pStyle w:val="Sansinterligne"/>
              <w:ind w:right="-70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8"/>
                <w:szCs w:val="28"/>
                <w:shd w:val="clear" w:color="auto" w:fill="FFFF99"/>
              </w:rPr>
              <w:t xml:space="preserve">  </w:t>
            </w:r>
          </w:p>
        </w:tc>
      </w:tr>
      <w:bookmarkEnd w:id="0"/>
    </w:tbl>
    <w:p w14:paraId="6EF749D5" w14:textId="77777777" w:rsidR="002225AD" w:rsidRDefault="002225AD" w:rsidP="002225AD">
      <w:pPr>
        <w:pStyle w:val="Sansinterligne"/>
        <w:ind w:left="-567" w:right="-709" w:firstLine="567"/>
        <w:jc w:val="both"/>
        <w:rPr>
          <w:rFonts w:ascii="Arial" w:hAnsi="Arial" w:cs="Arial"/>
          <w:bdr w:val="single" w:sz="4" w:space="0" w:color="auto"/>
          <w:shd w:val="clear" w:color="auto" w:fill="FFFF99"/>
        </w:rPr>
      </w:pPr>
    </w:p>
    <w:p w14:paraId="1FD87108" w14:textId="77777777" w:rsidR="002225AD" w:rsidRPr="007059D5" w:rsidRDefault="002225AD" w:rsidP="002225AD">
      <w:pPr>
        <w:pStyle w:val="Sansinterligne"/>
        <w:ind w:left="-567" w:right="-709" w:firstLine="567"/>
        <w:jc w:val="center"/>
        <w:rPr>
          <w:rFonts w:ascii="Arial" w:hAnsi="Arial" w:cs="Arial"/>
          <w:b/>
          <w:sz w:val="24"/>
          <w:szCs w:val="24"/>
        </w:rPr>
      </w:pPr>
    </w:p>
    <w:p w14:paraId="4D751519" w14:textId="77777777" w:rsidR="002225AD" w:rsidRPr="00A70D20" w:rsidRDefault="002225AD" w:rsidP="002225AD">
      <w:pPr>
        <w:pStyle w:val="Sansinterligne"/>
        <w:ind w:right="-709"/>
        <w:rPr>
          <w:rFonts w:ascii="Arial" w:hAnsi="Arial" w:cs="Arial"/>
          <w:sz w:val="18"/>
        </w:rPr>
      </w:pPr>
    </w:p>
    <w:p w14:paraId="76C59F41" w14:textId="77777777" w:rsidR="0077305E" w:rsidRPr="0077305E" w:rsidRDefault="0077305E" w:rsidP="0077305E">
      <w:pPr>
        <w:pStyle w:val="Sansinterligne"/>
        <w:ind w:right="-709"/>
        <w:jc w:val="center"/>
        <w:rPr>
          <w:rFonts w:ascii="Arial" w:hAnsi="Arial" w:cs="Arial"/>
          <w:b/>
          <w:bCs/>
          <w:color w:val="0066FF"/>
          <w:sz w:val="8"/>
          <w:szCs w:val="12"/>
        </w:rPr>
      </w:pPr>
    </w:p>
    <w:p w14:paraId="1FB74E14" w14:textId="59B3BF90" w:rsidR="00A70D20" w:rsidRPr="0077305E" w:rsidRDefault="0077305E" w:rsidP="0077305E">
      <w:pPr>
        <w:pStyle w:val="Sansinterligne"/>
        <w:ind w:right="272"/>
        <w:jc w:val="center"/>
        <w:rPr>
          <w:rFonts w:ascii="Arial" w:hAnsi="Arial" w:cs="Arial"/>
          <w:b/>
          <w:bCs/>
          <w:color w:val="0066FF"/>
          <w:sz w:val="24"/>
          <w:szCs w:val="32"/>
        </w:rPr>
      </w:pPr>
      <w:r w:rsidRPr="0077305E">
        <w:rPr>
          <w:rFonts w:ascii="Arial" w:hAnsi="Arial" w:cs="Arial"/>
          <w:b/>
          <w:bCs/>
          <w:color w:val="0066FF"/>
          <w:sz w:val="24"/>
          <w:szCs w:val="32"/>
        </w:rPr>
        <w:t xml:space="preserve">Inscription obligatoire par mail à </w:t>
      </w:r>
      <w:hyperlink r:id="rId6" w:history="1">
        <w:r w:rsidRPr="0077305E">
          <w:rPr>
            <w:rStyle w:val="Lienhypertexte"/>
            <w:rFonts w:ascii="Arial" w:hAnsi="Arial" w:cs="Arial"/>
            <w:b/>
            <w:bCs/>
            <w:color w:val="0066FF"/>
            <w:sz w:val="24"/>
            <w:szCs w:val="32"/>
          </w:rPr>
          <w:t>contact@albatros06.fr</w:t>
        </w:r>
      </w:hyperlink>
      <w:r w:rsidRPr="0077305E">
        <w:rPr>
          <w:rFonts w:ascii="Arial" w:hAnsi="Arial" w:cs="Arial"/>
          <w:b/>
          <w:bCs/>
          <w:color w:val="0066FF"/>
          <w:sz w:val="24"/>
          <w:szCs w:val="32"/>
        </w:rPr>
        <w:t xml:space="preserve"> ou par texto au 06 72 25 82 62</w:t>
      </w:r>
    </w:p>
    <w:p w14:paraId="7786094F" w14:textId="131B56B5" w:rsidR="0077305E" w:rsidRPr="0077305E" w:rsidRDefault="0077305E" w:rsidP="002225AD">
      <w:pPr>
        <w:pStyle w:val="Sansinterligne"/>
        <w:ind w:right="-709"/>
        <w:rPr>
          <w:rFonts w:ascii="Arial" w:hAnsi="Arial" w:cs="Arial"/>
          <w:sz w:val="8"/>
          <w:szCs w:val="12"/>
        </w:rPr>
      </w:pPr>
    </w:p>
    <w:tbl>
      <w:tblPr>
        <w:tblW w:w="10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2626"/>
      </w:tblGrid>
      <w:tr w:rsidR="002225AD" w:rsidRPr="00D01626" w14:paraId="3AC9412B" w14:textId="77777777" w:rsidTr="004C43CE">
        <w:trPr>
          <w:trHeight w:val="2255"/>
        </w:trPr>
        <w:tc>
          <w:tcPr>
            <w:tcW w:w="8080" w:type="dxa"/>
          </w:tcPr>
          <w:p w14:paraId="5EA01007" w14:textId="77777777" w:rsidR="0098000E" w:rsidRPr="0098000E" w:rsidRDefault="0098000E" w:rsidP="00746516">
            <w:pPr>
              <w:ind w:right="-709"/>
              <w:rPr>
                <w:rFonts w:ascii="Arial" w:hAnsi="Arial" w:cs="Arial"/>
                <w:b/>
                <w:iCs/>
                <w:sz w:val="14"/>
                <w:szCs w:val="14"/>
              </w:rPr>
            </w:pPr>
          </w:p>
          <w:p w14:paraId="1A715CE2" w14:textId="6D5485DB" w:rsidR="00746516" w:rsidRPr="00746516" w:rsidRDefault="00746516" w:rsidP="00746516">
            <w:pPr>
              <w:ind w:right="-709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1 – </w:t>
            </w:r>
            <w:r w:rsidRPr="00746516">
              <w:rPr>
                <w:rFonts w:ascii="Arial" w:hAnsi="Arial" w:cs="Arial"/>
                <w:b/>
                <w:iCs/>
                <w:color w:val="FF0000"/>
              </w:rPr>
              <w:t xml:space="preserve">Les </w:t>
            </w:r>
            <w:r>
              <w:rPr>
                <w:rFonts w:ascii="Arial" w:hAnsi="Arial" w:cs="Arial"/>
                <w:b/>
                <w:iCs/>
                <w:color w:val="FF0000"/>
              </w:rPr>
              <w:t>V</w:t>
            </w:r>
            <w:r w:rsidRPr="00746516">
              <w:rPr>
                <w:rFonts w:ascii="Arial" w:hAnsi="Arial" w:cs="Arial"/>
                <w:b/>
                <w:iCs/>
                <w:color w:val="FF0000"/>
              </w:rPr>
              <w:t>œux de l’Association Albatros 06</w:t>
            </w:r>
          </w:p>
          <w:p w14:paraId="40794B54" w14:textId="170722C5" w:rsidR="002C3C25" w:rsidRDefault="00746516" w:rsidP="002C3C25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     </w:t>
            </w:r>
            <w:r w:rsidRPr="00746516">
              <w:rPr>
                <w:rFonts w:ascii="Arial" w:hAnsi="Arial" w:cs="Arial"/>
                <w:b/>
                <w:iCs/>
              </w:rPr>
              <w:t>Galette des Rois avec tous les bénévoles Albatros</w:t>
            </w:r>
            <w:r w:rsidR="002C3C25">
              <w:rPr>
                <w:rFonts w:ascii="Arial" w:hAnsi="Arial" w:cs="Arial"/>
                <w:b/>
                <w:iCs/>
              </w:rPr>
              <w:t xml:space="preserve"> 06</w:t>
            </w:r>
            <w:r w:rsidRPr="00746516">
              <w:rPr>
                <w:rFonts w:ascii="Arial" w:hAnsi="Arial" w:cs="Arial"/>
                <w:b/>
                <w:iCs/>
              </w:rPr>
              <w:t xml:space="preserve"> </w:t>
            </w:r>
            <w:r w:rsidR="00E829AD">
              <w:rPr>
                <w:rFonts w:ascii="Arial" w:hAnsi="Arial" w:cs="Arial"/>
                <w:b/>
                <w:iCs/>
              </w:rPr>
              <w:t>FI+FC</w:t>
            </w:r>
          </w:p>
          <w:p w14:paraId="4323ED1E" w14:textId="142DDBAB" w:rsidR="002C3C25" w:rsidRPr="006F0740" w:rsidRDefault="002C3C25" w:rsidP="002C3C25">
            <w:pPr>
              <w:rPr>
                <w:rFonts w:ascii="Arial" w:hAnsi="Arial" w:cs="Arial"/>
                <w:bCs/>
                <w:color w:val="00CC66"/>
                <w14:textFill>
                  <w14:gradFill>
                    <w14:gsLst>
                      <w14:gs w14:pos="0">
                        <w14:srgbClr w14:val="00CC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Arial" w:hAnsi="Arial" w:cs="Arial"/>
                <w:b/>
                <w:iCs/>
                <w:color w:val="00CC66"/>
                <w14:textFill>
                  <w14:gradFill>
                    <w14:gsLst>
                      <w14:gs w14:pos="0">
                        <w14:srgbClr w14:val="00CC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    </w:t>
            </w:r>
            <w:r w:rsidRPr="006F0740">
              <w:rPr>
                <w:rFonts w:ascii="Arial" w:hAnsi="Arial" w:cs="Arial"/>
                <w:b/>
                <w:color w:val="00CC66"/>
                <w14:textFill>
                  <w14:gradFill>
                    <w14:gsLst>
                      <w14:gs w14:pos="0">
                        <w14:srgbClr w14:val="00CC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Inscription souhaitée</w:t>
            </w:r>
            <w:r w:rsidRPr="006F0740">
              <w:rPr>
                <w:rFonts w:ascii="Arial" w:hAnsi="Arial" w:cs="Arial"/>
                <w:bCs/>
                <w:color w:val="00CC66"/>
                <w14:textFill>
                  <w14:gradFill>
                    <w14:gsLst>
                      <w14:gs w14:pos="0">
                        <w14:srgbClr w14:val="00CC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Pr="003F45F0">
              <w:rPr>
                <w:rFonts w:ascii="Arial" w:hAnsi="Arial" w:cs="Arial"/>
                <w:b/>
                <w:color w:val="00CC66"/>
                <w14:textFill>
                  <w14:gradFill>
                    <w14:gsLst>
                      <w14:gs w14:pos="0">
                        <w14:srgbClr w14:val="00CC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pour notre organisation SVP</w:t>
            </w:r>
          </w:p>
          <w:p w14:paraId="7BB1F1BF" w14:textId="6897BC43" w:rsidR="00746516" w:rsidRPr="003F45F0" w:rsidRDefault="002C3C25" w:rsidP="002C3C25">
            <w:pPr>
              <w:ind w:left="33" w:right="-709" w:hanging="33"/>
              <w:rPr>
                <w:rFonts w:ascii="Arial" w:hAnsi="Arial" w:cs="Arial"/>
                <w:b/>
                <w:iCs/>
              </w:rPr>
            </w:pPr>
            <w:r w:rsidRPr="003F45F0">
              <w:rPr>
                <w:rFonts w:ascii="Arial" w:hAnsi="Arial" w:cs="Arial"/>
                <w:b/>
                <w:color w:val="00CC66"/>
                <w14:textFill>
                  <w14:gradFill>
                    <w14:gsLst>
                      <w14:gs w14:pos="0">
                        <w14:srgbClr w14:val="00CC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  </w:t>
            </w:r>
            <w:proofErr w:type="gramStart"/>
            <w:r w:rsidRPr="00F03A90">
              <w:rPr>
                <w:rFonts w:ascii="Arial" w:hAnsi="Arial" w:cs="Arial"/>
                <w:b/>
                <w:color w:val="009900"/>
              </w:rPr>
              <w:t>par</w:t>
            </w:r>
            <w:proofErr w:type="gramEnd"/>
            <w:r w:rsidRPr="00F03A90">
              <w:rPr>
                <w:rFonts w:ascii="Arial" w:hAnsi="Arial" w:cs="Arial"/>
                <w:b/>
                <w:color w:val="009900"/>
              </w:rPr>
              <w:t xml:space="preserve"> email : </w:t>
            </w:r>
            <w:hyperlink r:id="rId7" w:history="1">
              <w:r w:rsidRPr="00F03A90">
                <w:rPr>
                  <w:rStyle w:val="Lienhypertexte"/>
                  <w:rFonts w:ascii="Arial" w:hAnsi="Arial" w:cs="Arial"/>
                  <w:b/>
                  <w:color w:val="009900"/>
                </w:rPr>
                <w:t>contact@albatros06.fr</w:t>
              </w:r>
            </w:hyperlink>
            <w:r w:rsidRPr="003F45F0">
              <w:rPr>
                <w:rFonts w:ascii="Arial" w:hAnsi="Arial" w:cs="Arial"/>
                <w:b/>
                <w:color w:val="00CC66"/>
                <w14:textFill>
                  <w14:gradFill>
                    <w14:gsLst>
                      <w14:gs w14:pos="0">
                        <w14:srgbClr w14:val="00CC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CC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CC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Pr="00F03A90">
              <w:rPr>
                <w:rFonts w:ascii="Arial" w:hAnsi="Arial" w:cs="Arial"/>
                <w:b/>
                <w:color w:val="009900"/>
              </w:rPr>
              <w:t>ou par texto : 06 72 25 82 62</w:t>
            </w:r>
            <w:r w:rsidRPr="003F45F0">
              <w:rPr>
                <w:rFonts w:ascii="Arial" w:hAnsi="Arial" w:cs="Arial"/>
                <w:b/>
                <w:color w:val="00CC66"/>
              </w:rPr>
              <w:t xml:space="preserve"> </w:t>
            </w:r>
          </w:p>
          <w:tbl>
            <w:tblPr>
              <w:tblStyle w:val="Grilledutableau"/>
              <w:tblpPr w:leftFromText="141" w:rightFromText="141" w:vertAnchor="text" w:horzAnchor="margin" w:tblpXSpec="right" w:tblpY="118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98000E" w:rsidRPr="003F45F0" w14:paraId="038D7CD0" w14:textId="77777777" w:rsidTr="0098000E">
              <w:trPr>
                <w:trHeight w:val="423"/>
              </w:trPr>
              <w:tc>
                <w:tcPr>
                  <w:tcW w:w="562" w:type="dxa"/>
                </w:tcPr>
                <w:p w14:paraId="7EEECB7A" w14:textId="0A56954C" w:rsidR="0098000E" w:rsidRPr="003F45F0" w:rsidRDefault="00746516" w:rsidP="0098000E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  <w:r w:rsidRPr="003F45F0">
                    <w:rPr>
                      <w:rFonts w:ascii="Arial" w:hAnsi="Arial" w:cs="Arial"/>
                      <w:b/>
                      <w:color w:val="FF0000"/>
                    </w:rPr>
                    <w:t xml:space="preserve">     </w:t>
                  </w:r>
                  <w:r w:rsidR="002C3C25" w:rsidRPr="003F45F0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</w:p>
                <w:p w14:paraId="2A0100EE" w14:textId="77777777" w:rsidR="0098000E" w:rsidRPr="003F45F0" w:rsidRDefault="0098000E" w:rsidP="0098000E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0DC86330" w14:textId="77777777" w:rsidR="00746516" w:rsidRPr="003F45F0" w:rsidRDefault="00746516" w:rsidP="00746516">
            <w:pPr>
              <w:ind w:left="33" w:right="-709" w:hanging="33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4E51DF98" w14:textId="6286742F" w:rsidR="00746516" w:rsidRPr="00746516" w:rsidRDefault="00746516" w:rsidP="00746516">
            <w:pPr>
              <w:ind w:right="-709"/>
              <w:rPr>
                <w:rFonts w:ascii="Arial" w:hAnsi="Arial" w:cs="Arial"/>
                <w:b/>
                <w:iCs/>
              </w:rPr>
            </w:pPr>
            <w:r w:rsidRPr="00746516">
              <w:rPr>
                <w:rFonts w:ascii="Arial" w:hAnsi="Arial" w:cs="Arial"/>
                <w:b/>
                <w:iCs/>
              </w:rPr>
              <w:t xml:space="preserve">- - - - - - - - - - - - - - - - - - - - - - - - - - - - - - - - - - - - </w:t>
            </w:r>
            <w:r w:rsidR="0098000E" w:rsidRPr="008D6040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F03A90">
              <w:rPr>
                <w:rFonts w:ascii="Arial" w:hAnsi="Arial" w:cs="Arial"/>
                <w:b/>
                <w:bCs/>
                <w:color w:val="FF0000"/>
              </w:rPr>
              <w:t xml:space="preserve">    </w:t>
            </w:r>
            <w:r w:rsidR="0098000E" w:rsidRPr="00F03A9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Inscription </w:t>
            </w:r>
            <w:r w:rsidR="0098000E" w:rsidRPr="00F03A9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sym w:font="Wingdings" w:char="F0E0"/>
            </w:r>
            <w:r w:rsidR="0098000E" w:rsidRPr="00F03A9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 </w:t>
            </w:r>
            <w:r w:rsidRPr="00F03A90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</w:p>
          <w:p w14:paraId="5EB603C1" w14:textId="4AFBFB87" w:rsidR="008D16B7" w:rsidRPr="00362A98" w:rsidRDefault="00746516" w:rsidP="00BB115D">
            <w:pPr>
              <w:ind w:left="33" w:right="-709" w:hanging="33"/>
              <w:rPr>
                <w:rFonts w:ascii="Arial" w:hAnsi="Arial" w:cs="Arial"/>
                <w:b/>
                <w:iCs/>
                <w:sz w:val="14"/>
                <w:szCs w:val="18"/>
              </w:rPr>
            </w:pPr>
            <w:r>
              <w:rPr>
                <w:rFonts w:ascii="Arial" w:hAnsi="Arial" w:cs="Arial"/>
                <w:b/>
                <w:iCs/>
              </w:rPr>
              <w:t xml:space="preserve">  </w:t>
            </w:r>
            <w:r w:rsidR="000B032E" w:rsidRPr="00E44B62">
              <w:rPr>
                <w:rFonts w:ascii="Arial" w:hAnsi="Arial" w:cs="Arial"/>
                <w:b/>
                <w:iCs/>
              </w:rPr>
              <w:t xml:space="preserve"> </w:t>
            </w:r>
            <w:r w:rsidR="008D6040">
              <w:rPr>
                <w:rFonts w:ascii="Arial" w:hAnsi="Arial" w:cs="Arial"/>
                <w:b/>
                <w:iCs/>
              </w:rPr>
              <w:t xml:space="preserve"> </w:t>
            </w:r>
            <w:r w:rsidR="004C02C1" w:rsidRPr="00E44B62">
              <w:rPr>
                <w:rFonts w:ascii="Arial" w:hAnsi="Arial" w:cs="Arial"/>
                <w:b/>
                <w:iCs/>
              </w:rPr>
              <w:t>Qu’est-ce qu’un aidant ?</w:t>
            </w:r>
            <w:r w:rsidR="0098000E">
              <w:rPr>
                <w:rFonts w:ascii="Arial" w:hAnsi="Arial" w:cs="Arial"/>
                <w:b/>
                <w:iCs/>
              </w:rPr>
              <w:t xml:space="preserve">                                 </w:t>
            </w:r>
            <w:r w:rsidR="0098000E" w:rsidRPr="008D6040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98000E">
              <w:rPr>
                <w:rFonts w:ascii="Arial" w:hAnsi="Arial" w:cs="Arial"/>
                <w:b/>
                <w:bCs/>
                <w:color w:val="FF0000"/>
              </w:rPr>
              <w:t xml:space="preserve">    </w:t>
            </w:r>
          </w:p>
          <w:p w14:paraId="19FA96CE" w14:textId="77777777" w:rsidR="0098000E" w:rsidRDefault="00E44B62" w:rsidP="008D6040">
            <w:pPr>
              <w:ind w:right="-709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    </w:t>
            </w:r>
            <w:r w:rsidR="004C02C1" w:rsidRPr="002D5DF1">
              <w:rPr>
                <w:rFonts w:ascii="Arial" w:hAnsi="Arial" w:cs="Arial"/>
                <w:b/>
                <w:iCs/>
              </w:rPr>
              <w:t xml:space="preserve">Zina </w:t>
            </w:r>
            <w:proofErr w:type="gramStart"/>
            <w:r w:rsidR="004C02C1" w:rsidRPr="002D5DF1">
              <w:rPr>
                <w:rFonts w:ascii="Arial" w:hAnsi="Arial" w:cs="Arial"/>
                <w:b/>
                <w:iCs/>
              </w:rPr>
              <w:t xml:space="preserve">BASSER </w:t>
            </w:r>
            <w:r w:rsidR="002D5DF1">
              <w:rPr>
                <w:rFonts w:ascii="Arial" w:hAnsi="Arial" w:cs="Arial"/>
                <w:b/>
                <w:iCs/>
              </w:rPr>
              <w:t>,</w:t>
            </w:r>
            <w:proofErr w:type="gramEnd"/>
            <w:r w:rsidR="002D5DF1">
              <w:rPr>
                <w:rFonts w:ascii="Arial" w:hAnsi="Arial" w:cs="Arial"/>
                <w:b/>
                <w:iCs/>
              </w:rPr>
              <w:t xml:space="preserve"> </w:t>
            </w:r>
          </w:p>
          <w:p w14:paraId="07BADAA2" w14:textId="5DF4326F" w:rsidR="000B032E" w:rsidRPr="002D5DF1" w:rsidRDefault="0098000E" w:rsidP="008D6040">
            <w:pPr>
              <w:ind w:right="-709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 xml:space="preserve">    </w:t>
            </w:r>
            <w:r w:rsidR="004C02C1" w:rsidRPr="00E44B62">
              <w:rPr>
                <w:rFonts w:ascii="Arial" w:hAnsi="Arial" w:cs="Arial"/>
                <w:bCs/>
                <w:iCs/>
              </w:rPr>
              <w:t xml:space="preserve">Responsable de </w:t>
            </w:r>
            <w:r w:rsidR="002D5DF1" w:rsidRPr="00E44B62">
              <w:rPr>
                <w:rFonts w:ascii="Arial" w:hAnsi="Arial" w:cs="Arial"/>
                <w:bCs/>
                <w:iCs/>
              </w:rPr>
              <w:t>« </w:t>
            </w:r>
            <w:r w:rsidR="004C02C1" w:rsidRPr="00E44B62">
              <w:rPr>
                <w:rFonts w:ascii="Arial" w:hAnsi="Arial" w:cs="Arial"/>
                <w:bCs/>
                <w:iCs/>
              </w:rPr>
              <w:t>l’Adresse des Aidants </w:t>
            </w:r>
            <w:r w:rsidR="002D5DF1" w:rsidRPr="00E44B62">
              <w:rPr>
                <w:rFonts w:ascii="Arial" w:hAnsi="Arial" w:cs="Arial"/>
                <w:bCs/>
                <w:iCs/>
              </w:rPr>
              <w:t>»</w:t>
            </w:r>
          </w:p>
          <w:p w14:paraId="45ABBFB9" w14:textId="06B1DD46" w:rsidR="00362A98" w:rsidRPr="00362A98" w:rsidRDefault="00746516" w:rsidP="00B42A79">
            <w:pPr>
              <w:ind w:left="33" w:right="-709" w:hanging="33"/>
              <w:rPr>
                <w:rFonts w:ascii="Arial" w:hAnsi="Arial" w:cs="Arial"/>
                <w:b/>
                <w:color w:val="FF0000"/>
                <w:sz w:val="4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01D5A0E0" w14:textId="0C832EC0" w:rsidR="00362A98" w:rsidRPr="008D6040" w:rsidRDefault="00B42A79" w:rsidP="008D6040">
            <w:pPr>
              <w:ind w:left="33" w:right="-709" w:hanging="33"/>
              <w:rPr>
                <w:rFonts w:ascii="Arial" w:hAnsi="Arial" w:cs="Arial"/>
                <w:b/>
                <w:iCs/>
                <w:color w:val="FF0000"/>
                <w:sz w:val="8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746516">
              <w:rPr>
                <w:rFonts w:ascii="Arial" w:hAnsi="Arial" w:cs="Arial"/>
                <w:b/>
                <w:bCs/>
                <w:color w:val="0070C0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70C0"/>
              </w:rPr>
              <w:t xml:space="preserve">    </w:t>
            </w:r>
            <w:r w:rsidR="008D6040">
              <w:rPr>
                <w:rFonts w:ascii="Arial" w:hAnsi="Arial" w:cs="Arial"/>
                <w:b/>
                <w:bCs/>
                <w:color w:val="0070C0"/>
              </w:rPr>
              <w:t xml:space="preserve">                                                                    </w:t>
            </w:r>
          </w:p>
        </w:tc>
        <w:tc>
          <w:tcPr>
            <w:tcW w:w="2626" w:type="dxa"/>
          </w:tcPr>
          <w:p w14:paraId="7B897555" w14:textId="77777777" w:rsidR="002225AD" w:rsidRPr="00C45BCB" w:rsidRDefault="002225AD" w:rsidP="006C2C77">
            <w:pPr>
              <w:ind w:left="33" w:hanging="33"/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367346A" w14:textId="77777777" w:rsidR="005843C5" w:rsidRDefault="008C33D2" w:rsidP="003A1535">
            <w:pPr>
              <w:pStyle w:val="Sansinterlig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Samedi </w:t>
            </w:r>
            <w:r w:rsidR="00EB212B">
              <w:rPr>
                <w:rFonts w:ascii="Arial" w:hAnsi="Arial" w:cs="Arial"/>
                <w:b/>
                <w:color w:val="FF0000"/>
                <w:sz w:val="24"/>
                <w:szCs w:val="24"/>
              </w:rPr>
              <w:t>11</w:t>
            </w:r>
            <w:r w:rsidR="005843C5">
              <w:rPr>
                <w:rFonts w:ascii="Arial" w:hAnsi="Arial" w:cs="Arial"/>
                <w:b/>
                <w:color w:val="FF0000"/>
                <w:sz w:val="24"/>
                <w:szCs w:val="24"/>
              </w:rPr>
              <w:t>/01/2025</w:t>
            </w:r>
          </w:p>
          <w:p w14:paraId="475EC8A2" w14:textId="15F222C7" w:rsidR="00FD1F90" w:rsidRDefault="002D5DF1" w:rsidP="003A1535">
            <w:pPr>
              <w:pStyle w:val="Sansinterlig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gramStart"/>
            <w:r w:rsidRPr="002D5DF1">
              <w:rPr>
                <w:rFonts w:ascii="Arial" w:hAnsi="Arial" w:cs="Arial"/>
                <w:b/>
                <w:color w:val="FF0000"/>
                <w:sz w:val="24"/>
                <w:szCs w:val="24"/>
              </w:rPr>
              <w:t>de</w:t>
            </w:r>
            <w:proofErr w:type="gramEnd"/>
            <w:r w:rsidR="003A1535" w:rsidRPr="002D5DF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746516">
              <w:rPr>
                <w:rFonts w:ascii="Arial" w:hAnsi="Arial" w:cs="Arial"/>
                <w:b/>
                <w:color w:val="FF0000"/>
                <w:sz w:val="24"/>
                <w:szCs w:val="24"/>
              </w:rPr>
              <w:t>12</w:t>
            </w:r>
            <w:r w:rsidR="00B42A79">
              <w:rPr>
                <w:rFonts w:ascii="Arial" w:hAnsi="Arial" w:cs="Arial"/>
                <w:b/>
                <w:color w:val="FF0000"/>
                <w:sz w:val="24"/>
                <w:szCs w:val="24"/>
              </w:rPr>
              <w:t>h</w:t>
            </w:r>
            <w:r w:rsidR="008C33D2" w:rsidRPr="002D5DF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à 1</w:t>
            </w:r>
            <w:r w:rsidR="00746516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  <w:r w:rsidR="002C3C25">
              <w:rPr>
                <w:rFonts w:ascii="Arial" w:hAnsi="Arial" w:cs="Arial"/>
                <w:b/>
                <w:color w:val="FF0000"/>
                <w:sz w:val="24"/>
                <w:szCs w:val="24"/>
              </w:rPr>
              <w:t>h</w:t>
            </w:r>
          </w:p>
          <w:p w14:paraId="5DC3E15B" w14:textId="77777777" w:rsidR="0098000E" w:rsidRDefault="0098000E" w:rsidP="003A1535">
            <w:pPr>
              <w:pStyle w:val="Sansinterlig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95C2B01" w14:textId="0543D294" w:rsidR="002C3C25" w:rsidRDefault="002C3C25" w:rsidP="003A1535">
            <w:pPr>
              <w:pStyle w:val="Sansinterlig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CB782E1" w14:textId="77777777" w:rsidR="0098000E" w:rsidRPr="0098000E" w:rsidRDefault="0098000E" w:rsidP="003A1535">
            <w:pPr>
              <w:pStyle w:val="Sansinterligne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63F4BBB5" w14:textId="5F15803A" w:rsidR="00746516" w:rsidRDefault="00746516" w:rsidP="00746516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- - - - - - - - - -</w:t>
            </w:r>
            <w:r w:rsidR="003F3311">
              <w:rPr>
                <w:rFonts w:ascii="Arial" w:hAnsi="Arial" w:cs="Arial"/>
                <w:b/>
                <w:sz w:val="24"/>
                <w:szCs w:val="24"/>
              </w:rPr>
              <w:t xml:space="preserve"> - - - - -</w:t>
            </w:r>
          </w:p>
          <w:p w14:paraId="1716D269" w14:textId="105AF1A0" w:rsidR="00746516" w:rsidRPr="008D6040" w:rsidRDefault="00746516" w:rsidP="003A1535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D6040"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 w:rsidRPr="008D6040">
              <w:rPr>
                <w:rFonts w:ascii="Arial" w:hAnsi="Arial" w:cs="Arial"/>
                <w:b/>
                <w:sz w:val="24"/>
                <w:szCs w:val="24"/>
              </w:rPr>
              <w:t xml:space="preserve"> 14h à 18h</w:t>
            </w:r>
          </w:p>
          <w:p w14:paraId="54A89D47" w14:textId="77777777" w:rsidR="00746516" w:rsidRDefault="00746516" w:rsidP="003A1535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7C68B2" w14:textId="6192B7F8" w:rsidR="007F0506" w:rsidRPr="00D01626" w:rsidRDefault="007F0506" w:rsidP="003A1535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D01626">
              <w:rPr>
                <w:rFonts w:ascii="Arial" w:hAnsi="Arial" w:cs="Arial"/>
                <w:b/>
                <w:sz w:val="24"/>
                <w:szCs w:val="24"/>
              </w:rPr>
              <w:t>Cl</w:t>
            </w:r>
            <w:r w:rsidR="00087AA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01626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D5DF1">
              <w:rPr>
                <w:rFonts w:ascii="Arial" w:hAnsi="Arial" w:cs="Arial"/>
                <w:b/>
                <w:sz w:val="24"/>
                <w:szCs w:val="24"/>
              </w:rPr>
              <w:t xml:space="preserve">t </w:t>
            </w:r>
            <w:r w:rsidRPr="00D01626">
              <w:rPr>
                <w:rFonts w:ascii="Arial" w:hAnsi="Arial" w:cs="Arial"/>
                <w:b/>
                <w:sz w:val="24"/>
                <w:szCs w:val="24"/>
              </w:rPr>
              <w:t>Dominique</w:t>
            </w:r>
          </w:p>
        </w:tc>
      </w:tr>
      <w:tr w:rsidR="007453F6" w:rsidRPr="007453F6" w14:paraId="0807DB7A" w14:textId="77777777" w:rsidTr="00F03A90">
        <w:trPr>
          <w:trHeight w:val="1002"/>
        </w:trPr>
        <w:tc>
          <w:tcPr>
            <w:tcW w:w="8080" w:type="dxa"/>
          </w:tcPr>
          <w:p w14:paraId="55D5D38E" w14:textId="77777777" w:rsidR="008C33D2" w:rsidRPr="005F37D3" w:rsidRDefault="008C33D2" w:rsidP="008C33D2">
            <w:pPr>
              <w:ind w:left="33" w:right="-709" w:firstLine="1"/>
              <w:jc w:val="both"/>
              <w:rPr>
                <w:rFonts w:ascii="Arial" w:hAnsi="Arial" w:cs="Arial"/>
                <w:b/>
                <w:sz w:val="4"/>
              </w:rPr>
            </w:pPr>
          </w:p>
          <w:p w14:paraId="0721CCA0" w14:textId="77777777" w:rsidR="005843C5" w:rsidRDefault="008C33D2" w:rsidP="005843C5">
            <w:pPr>
              <w:pStyle w:val="Sansinterligne"/>
              <w:ind w:left="33" w:right="-709" w:firstLine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</w:rPr>
              <w:t xml:space="preserve">2 - </w:t>
            </w:r>
            <w:r w:rsidR="005843C5">
              <w:rPr>
                <w:rFonts w:ascii="Arial" w:hAnsi="Arial" w:cs="Arial"/>
                <w:b/>
                <w:sz w:val="24"/>
                <w:szCs w:val="24"/>
              </w:rPr>
              <w:t>Rituels d’accompagnement dans les différentes traditions</w:t>
            </w:r>
          </w:p>
          <w:tbl>
            <w:tblPr>
              <w:tblStyle w:val="Grilledutableau"/>
              <w:tblpPr w:leftFromText="141" w:rightFromText="141" w:vertAnchor="text" w:horzAnchor="margin" w:tblpXSpec="right" w:tblpY="-45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F03A90" w14:paraId="32A7B3FF" w14:textId="77777777" w:rsidTr="00F03A90">
              <w:trPr>
                <w:trHeight w:val="423"/>
              </w:trPr>
              <w:tc>
                <w:tcPr>
                  <w:tcW w:w="562" w:type="dxa"/>
                </w:tcPr>
                <w:p w14:paraId="1EADB19E" w14:textId="77777777" w:rsidR="00F03A90" w:rsidRPr="00BD2047" w:rsidRDefault="00F03A90" w:rsidP="00F03A90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0883C661" w14:textId="77777777" w:rsidR="00F03A90" w:rsidRDefault="00F03A90" w:rsidP="00F03A90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425E31C2" w14:textId="77777777" w:rsidR="00F03A90" w:rsidRPr="00BD2047" w:rsidRDefault="00F03A90" w:rsidP="00F03A90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36B3C807" w14:textId="77777777" w:rsidR="005843C5" w:rsidRPr="0070328B" w:rsidRDefault="005843C5" w:rsidP="005843C5">
            <w:pPr>
              <w:pStyle w:val="Sansinterligne"/>
              <w:ind w:left="33" w:right="-709" w:firstLine="1"/>
              <w:jc w:val="both"/>
              <w:rPr>
                <w:rFonts w:ascii="Arial" w:hAnsi="Arial" w:cs="Arial"/>
                <w:b/>
                <w:sz w:val="6"/>
                <w:szCs w:val="16"/>
              </w:rPr>
            </w:pPr>
          </w:p>
          <w:p w14:paraId="2A0D8D56" w14:textId="6EC12713" w:rsidR="00362A98" w:rsidRDefault="00C46705" w:rsidP="0070328B">
            <w:pPr>
              <w:pStyle w:val="Sansinterligne"/>
              <w:ind w:left="33" w:right="-709" w:firstLine="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5843C5">
              <w:rPr>
                <w:rFonts w:ascii="Arial" w:hAnsi="Arial" w:cs="Arial"/>
                <w:b/>
                <w:sz w:val="24"/>
                <w:szCs w:val="24"/>
              </w:rPr>
              <w:t>Jean-Pascal CHOURY 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62A98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</w:t>
            </w:r>
            <w:r w:rsidR="00746516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8D6040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F03A90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7465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62A9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62A98" w:rsidRPr="00362A98">
              <w:rPr>
                <w:rFonts w:ascii="Arial" w:hAnsi="Arial" w:cs="Arial"/>
                <w:b/>
                <w:bCs/>
                <w:color w:val="FF0000"/>
                <w:szCs w:val="24"/>
              </w:rPr>
              <w:t xml:space="preserve">inscription  </w:t>
            </w:r>
            <w:r w:rsidR="008D6040" w:rsidRPr="008D6040">
              <w:rPr>
                <w:rFonts w:ascii="Arial" w:hAnsi="Arial" w:cs="Arial"/>
                <w:b/>
                <w:bCs/>
                <w:color w:val="FF0000"/>
                <w:szCs w:val="24"/>
              </w:rPr>
              <w:sym w:font="Wingdings" w:char="F0E0"/>
            </w:r>
            <w:r w:rsidR="00362A98" w:rsidRPr="00362A98">
              <w:rPr>
                <w:rFonts w:ascii="Arial" w:hAnsi="Arial" w:cs="Arial"/>
                <w:bCs/>
                <w:szCs w:val="24"/>
              </w:rPr>
              <w:t xml:space="preserve">                   </w:t>
            </w:r>
          </w:p>
          <w:p w14:paraId="7D29E16E" w14:textId="71654793" w:rsidR="0070328B" w:rsidRPr="008E1090" w:rsidRDefault="00362A98" w:rsidP="00F03A90">
            <w:pPr>
              <w:pStyle w:val="Sansinterligne"/>
              <w:ind w:left="33" w:right="-709" w:firstLine="1"/>
              <w:jc w:val="both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5843C5" w:rsidRPr="00E44B62">
              <w:rPr>
                <w:rFonts w:ascii="Arial" w:hAnsi="Arial" w:cs="Arial"/>
                <w:bCs/>
                <w:sz w:val="24"/>
                <w:szCs w:val="24"/>
              </w:rPr>
              <w:t>Aumônier Catholique du CHU de Nice</w:t>
            </w:r>
          </w:p>
        </w:tc>
        <w:tc>
          <w:tcPr>
            <w:tcW w:w="2626" w:type="dxa"/>
          </w:tcPr>
          <w:p w14:paraId="4ABA4500" w14:textId="77777777" w:rsidR="0067669E" w:rsidRPr="005F37D3" w:rsidRDefault="0067669E" w:rsidP="008C33D2">
            <w:pPr>
              <w:pStyle w:val="Sansinterligne"/>
              <w:rPr>
                <w:rFonts w:ascii="Arial" w:hAnsi="Arial" w:cs="Arial"/>
                <w:b/>
                <w:color w:val="FF0000"/>
                <w:sz w:val="6"/>
                <w:szCs w:val="24"/>
              </w:rPr>
            </w:pPr>
          </w:p>
          <w:p w14:paraId="66F5FD92" w14:textId="77777777" w:rsidR="00D06846" w:rsidRPr="00362A98" w:rsidRDefault="007453F6" w:rsidP="008C33D2">
            <w:pPr>
              <w:pStyle w:val="Sansinterlig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62A9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Samedi </w:t>
            </w:r>
            <w:r w:rsidR="005843C5" w:rsidRPr="00362A98">
              <w:rPr>
                <w:rFonts w:ascii="Arial" w:hAnsi="Arial" w:cs="Arial"/>
                <w:b/>
                <w:color w:val="FF0000"/>
                <w:sz w:val="24"/>
                <w:szCs w:val="24"/>
              </w:rPr>
              <w:t>08/02/2025</w:t>
            </w:r>
          </w:p>
          <w:p w14:paraId="55771359" w14:textId="0086C969" w:rsidR="002D5DF1" w:rsidRPr="003F3311" w:rsidRDefault="002D5DF1" w:rsidP="008C33D2">
            <w:pPr>
              <w:pStyle w:val="Sansinterligne"/>
              <w:rPr>
                <w:rFonts w:ascii="Arial" w:hAnsi="Arial" w:cs="Arial"/>
                <w:b/>
                <w:sz w:val="12"/>
                <w:szCs w:val="24"/>
              </w:rPr>
            </w:pPr>
            <w:proofErr w:type="gramStart"/>
            <w:r w:rsidRPr="003F3311"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 w:rsidRPr="003F3311">
              <w:rPr>
                <w:rFonts w:ascii="Arial" w:hAnsi="Arial" w:cs="Arial"/>
                <w:b/>
                <w:sz w:val="24"/>
                <w:szCs w:val="24"/>
              </w:rPr>
              <w:t xml:space="preserve"> 14</w:t>
            </w:r>
            <w:r w:rsidR="00B42A79" w:rsidRPr="003F3311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3F3311">
              <w:rPr>
                <w:rFonts w:ascii="Arial" w:hAnsi="Arial" w:cs="Arial"/>
                <w:b/>
                <w:sz w:val="24"/>
                <w:szCs w:val="24"/>
              </w:rPr>
              <w:t xml:space="preserve"> à </w:t>
            </w:r>
            <w:r w:rsidR="00746516" w:rsidRPr="003F3311">
              <w:rPr>
                <w:rFonts w:ascii="Arial" w:hAnsi="Arial" w:cs="Arial"/>
                <w:b/>
                <w:sz w:val="24"/>
                <w:szCs w:val="24"/>
              </w:rPr>
              <w:t>18h</w:t>
            </w:r>
          </w:p>
          <w:p w14:paraId="542E1C7D" w14:textId="27C34189" w:rsidR="00F03A90" w:rsidRPr="00F03A90" w:rsidRDefault="002D5DF1" w:rsidP="00F03A90">
            <w:pPr>
              <w:pStyle w:val="Sansinterligne"/>
              <w:rPr>
                <w:rFonts w:ascii="Arial" w:hAnsi="Arial" w:cs="Arial"/>
                <w:color w:val="FF0000"/>
                <w:sz w:val="2"/>
                <w:szCs w:val="2"/>
              </w:rPr>
            </w:pPr>
            <w:r w:rsidRPr="00362A98">
              <w:rPr>
                <w:rFonts w:ascii="Arial" w:hAnsi="Arial" w:cs="Arial"/>
                <w:b/>
                <w:sz w:val="24"/>
                <w:szCs w:val="24"/>
              </w:rPr>
              <w:t>Cl</w:t>
            </w:r>
            <w:r w:rsidR="00087AA4" w:rsidRPr="00362A9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362A98">
              <w:rPr>
                <w:rFonts w:ascii="Arial" w:hAnsi="Arial" w:cs="Arial"/>
                <w:b/>
                <w:sz w:val="24"/>
                <w:szCs w:val="24"/>
              </w:rPr>
              <w:t>St Dominique</w:t>
            </w:r>
          </w:p>
        </w:tc>
      </w:tr>
      <w:tr w:rsidR="00746516" w:rsidRPr="00D01626" w14:paraId="193E2E2E" w14:textId="77777777" w:rsidTr="00F03A90">
        <w:trPr>
          <w:trHeight w:val="1130"/>
        </w:trPr>
        <w:tc>
          <w:tcPr>
            <w:tcW w:w="8080" w:type="dxa"/>
          </w:tcPr>
          <w:p w14:paraId="6BEE3843" w14:textId="77777777" w:rsidR="00746516" w:rsidRPr="005F37D3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6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48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746516" w14:paraId="48BB6AC0" w14:textId="77777777" w:rsidTr="0070328B">
              <w:trPr>
                <w:trHeight w:val="423"/>
              </w:trPr>
              <w:tc>
                <w:tcPr>
                  <w:tcW w:w="562" w:type="dxa"/>
                </w:tcPr>
                <w:p w14:paraId="2CF1592D" w14:textId="77777777" w:rsidR="00746516" w:rsidRPr="00BD2047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41F6F07C" w14:textId="77777777" w:rsidR="00746516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3974966B" w14:textId="77777777" w:rsidR="00746516" w:rsidRPr="00BD2047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58FB2675" w14:textId="22AFBE66" w:rsidR="00746516" w:rsidRDefault="003F3311" w:rsidP="00746516">
            <w:pPr>
              <w:ind w:right="-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46516">
              <w:rPr>
                <w:rFonts w:ascii="Arial" w:hAnsi="Arial" w:cs="Arial"/>
                <w:b/>
              </w:rPr>
              <w:t xml:space="preserve"> - Donner du sens à la vieillesse                    </w:t>
            </w:r>
            <w:r w:rsidR="008D6040">
              <w:rPr>
                <w:rFonts w:ascii="Arial" w:hAnsi="Arial" w:cs="Arial"/>
                <w:b/>
              </w:rPr>
              <w:t xml:space="preserve">  </w:t>
            </w:r>
            <w:r w:rsidR="00746516">
              <w:rPr>
                <w:rFonts w:ascii="Arial" w:hAnsi="Arial" w:cs="Arial"/>
                <w:b/>
              </w:rPr>
              <w:t xml:space="preserve">  </w:t>
            </w:r>
            <w:r w:rsidR="00F03A90">
              <w:rPr>
                <w:rFonts w:ascii="Arial" w:hAnsi="Arial" w:cs="Arial"/>
                <w:b/>
              </w:rPr>
              <w:t xml:space="preserve">   </w:t>
            </w:r>
            <w:r w:rsidR="00746516">
              <w:rPr>
                <w:rFonts w:ascii="Arial" w:hAnsi="Arial" w:cs="Arial"/>
                <w:b/>
              </w:rPr>
              <w:t xml:space="preserve"> </w:t>
            </w:r>
            <w:r w:rsidR="00746516" w:rsidRPr="00F93E61">
              <w:rPr>
                <w:rFonts w:ascii="Arial" w:hAnsi="Arial" w:cs="Arial"/>
                <w:b/>
                <w:color w:val="FF0000"/>
                <w:sz w:val="22"/>
              </w:rPr>
              <w:t xml:space="preserve">inscription </w:t>
            </w:r>
            <w:r w:rsidR="008D6040" w:rsidRPr="008D6040">
              <w:rPr>
                <w:rFonts w:ascii="Arial" w:hAnsi="Arial" w:cs="Arial"/>
                <w:b/>
                <w:color w:val="FF0000"/>
                <w:sz w:val="22"/>
              </w:rPr>
              <w:sym w:font="Wingdings" w:char="F0E0"/>
            </w:r>
            <w:r w:rsidR="008D6040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</w:p>
          <w:p w14:paraId="35FF471F" w14:textId="77777777" w:rsidR="00746516" w:rsidRPr="0070328B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6"/>
                <w:szCs w:val="18"/>
              </w:rPr>
            </w:pPr>
          </w:p>
          <w:p w14:paraId="1D584A54" w14:textId="77777777" w:rsidR="00746516" w:rsidRDefault="00746516" w:rsidP="00746516">
            <w:pPr>
              <w:ind w:right="-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Jean-Jacques WUNENBURGER </w:t>
            </w:r>
          </w:p>
          <w:p w14:paraId="5F2838BA" w14:textId="77777777" w:rsidR="00746516" w:rsidRPr="007E3317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    </w:t>
            </w:r>
            <w:r w:rsidRPr="00E44B62">
              <w:rPr>
                <w:rFonts w:ascii="Arial" w:hAnsi="Arial" w:cs="Arial"/>
                <w:bCs/>
              </w:rPr>
              <w:t>Professeur Emérite de Philosophie de l’Université de Nice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D0162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26" w:type="dxa"/>
          </w:tcPr>
          <w:p w14:paraId="25152AF6" w14:textId="77777777" w:rsidR="00746516" w:rsidRPr="00C45BCB" w:rsidRDefault="00746516" w:rsidP="00746516">
            <w:pPr>
              <w:pStyle w:val="Sansinterligne"/>
              <w:ind w:left="33" w:firstLine="1"/>
              <w:rPr>
                <w:rFonts w:ascii="Arial" w:hAnsi="Arial" w:cs="Arial"/>
                <w:b/>
                <w:color w:val="FF0000"/>
                <w:sz w:val="14"/>
                <w:szCs w:val="24"/>
              </w:rPr>
            </w:pPr>
          </w:p>
          <w:p w14:paraId="381DEEB8" w14:textId="77777777" w:rsidR="00746516" w:rsidRPr="007A7432" w:rsidRDefault="00746516" w:rsidP="00746516">
            <w:pPr>
              <w:pStyle w:val="Sansinterligne"/>
              <w:ind w:left="33" w:firstLine="1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7A7432">
              <w:rPr>
                <w:rFonts w:ascii="Arial" w:hAnsi="Arial" w:cs="Arial"/>
                <w:b/>
                <w:color w:val="FF0000"/>
                <w:sz w:val="24"/>
                <w:szCs w:val="24"/>
              </w:rPr>
              <w:t>Samedi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05/04/2025</w:t>
            </w:r>
          </w:p>
          <w:p w14:paraId="6F5BCA07" w14:textId="37D0A2B2" w:rsidR="00746516" w:rsidRPr="003F3311" w:rsidRDefault="00746516" w:rsidP="00746516">
            <w:pPr>
              <w:pStyle w:val="Sansinterligne"/>
              <w:ind w:left="33" w:firstLine="1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F3311"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 w:rsidRPr="003F3311">
              <w:rPr>
                <w:rFonts w:ascii="Arial" w:hAnsi="Arial" w:cs="Arial"/>
                <w:b/>
                <w:sz w:val="24"/>
                <w:szCs w:val="24"/>
              </w:rPr>
              <w:t xml:space="preserve"> 14h à 1</w:t>
            </w:r>
            <w:r w:rsidR="003F3311" w:rsidRPr="003F3311">
              <w:rPr>
                <w:rFonts w:ascii="Arial" w:hAnsi="Arial" w:cs="Arial"/>
                <w:b/>
                <w:sz w:val="24"/>
                <w:szCs w:val="24"/>
              </w:rPr>
              <w:t>8h</w:t>
            </w:r>
          </w:p>
          <w:p w14:paraId="6E67A552" w14:textId="77777777" w:rsidR="00746516" w:rsidRPr="00D01626" w:rsidRDefault="00746516" w:rsidP="00746516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2D5DF1">
              <w:rPr>
                <w:rFonts w:ascii="Arial" w:hAnsi="Arial" w:cs="Arial"/>
                <w:b/>
                <w:sz w:val="24"/>
                <w:szCs w:val="24"/>
              </w:rPr>
              <w:t>Cl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D5DF1">
              <w:rPr>
                <w:rFonts w:ascii="Arial" w:hAnsi="Arial" w:cs="Arial"/>
                <w:b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5DF1">
              <w:rPr>
                <w:rFonts w:ascii="Arial" w:hAnsi="Arial" w:cs="Arial"/>
                <w:b/>
                <w:sz w:val="24"/>
                <w:szCs w:val="24"/>
              </w:rPr>
              <w:t>Dominique</w:t>
            </w:r>
          </w:p>
        </w:tc>
      </w:tr>
      <w:tr w:rsidR="00746516" w:rsidRPr="00D01626" w14:paraId="64D33985" w14:textId="77777777" w:rsidTr="00F03A90">
        <w:trPr>
          <w:trHeight w:val="976"/>
        </w:trPr>
        <w:tc>
          <w:tcPr>
            <w:tcW w:w="8080" w:type="dxa"/>
          </w:tcPr>
          <w:p w14:paraId="017E6A10" w14:textId="77777777" w:rsidR="00746516" w:rsidRPr="005F37D3" w:rsidRDefault="00746516" w:rsidP="00746516">
            <w:pPr>
              <w:rPr>
                <w:rFonts w:ascii="Arial" w:hAnsi="Arial" w:cs="Arial"/>
                <w:b/>
                <w:sz w:val="6"/>
                <w:szCs w:val="16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10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746516" w14:paraId="2B58355E" w14:textId="77777777" w:rsidTr="005F37D3">
              <w:trPr>
                <w:trHeight w:val="423"/>
              </w:trPr>
              <w:tc>
                <w:tcPr>
                  <w:tcW w:w="562" w:type="dxa"/>
                </w:tcPr>
                <w:p w14:paraId="69B7A8FF" w14:textId="77777777" w:rsidR="00746516" w:rsidRPr="00BD2047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45DB3FE4" w14:textId="77777777" w:rsidR="00746516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072ED96F" w14:textId="77777777" w:rsidR="00746516" w:rsidRPr="00BD2047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720419E8" w14:textId="63540790" w:rsidR="00746516" w:rsidRPr="002D5DF1" w:rsidRDefault="003F3311" w:rsidP="00746516">
            <w:pPr>
              <w:ind w:left="33" w:right="-709" w:hanging="33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4</w:t>
            </w:r>
            <w:r w:rsidR="00746516" w:rsidRPr="002D5DF1">
              <w:rPr>
                <w:rFonts w:ascii="Arial" w:hAnsi="Arial" w:cs="Arial"/>
                <w:b/>
                <w:iCs/>
              </w:rPr>
              <w:t xml:space="preserve"> </w:t>
            </w:r>
            <w:r w:rsidR="00746516">
              <w:rPr>
                <w:rFonts w:ascii="Arial" w:hAnsi="Arial" w:cs="Arial"/>
                <w:b/>
                <w:iCs/>
              </w:rPr>
              <w:t>-</w:t>
            </w:r>
            <w:r w:rsidR="00746516" w:rsidRPr="002D5DF1">
              <w:rPr>
                <w:rFonts w:ascii="Arial" w:hAnsi="Arial" w:cs="Arial"/>
                <w:b/>
                <w:iCs/>
              </w:rPr>
              <w:t xml:space="preserve"> </w:t>
            </w:r>
            <w:r w:rsidR="00746516">
              <w:rPr>
                <w:rFonts w:ascii="Arial" w:hAnsi="Arial" w:cs="Arial"/>
                <w:b/>
                <w:iCs/>
              </w:rPr>
              <w:t>Comment connaître et gérer s</w:t>
            </w:r>
            <w:r w:rsidR="00746516" w:rsidRPr="002D5DF1">
              <w:rPr>
                <w:rFonts w:ascii="Arial" w:hAnsi="Arial" w:cs="Arial"/>
                <w:b/>
                <w:iCs/>
              </w:rPr>
              <w:t xml:space="preserve">es </w:t>
            </w:r>
            <w:r w:rsidR="00746516">
              <w:rPr>
                <w:rFonts w:ascii="Arial" w:hAnsi="Arial" w:cs="Arial"/>
                <w:b/>
                <w:iCs/>
              </w:rPr>
              <w:t>é</w:t>
            </w:r>
            <w:r w:rsidR="00746516" w:rsidRPr="002D5DF1">
              <w:rPr>
                <w:rFonts w:ascii="Arial" w:hAnsi="Arial" w:cs="Arial"/>
                <w:b/>
                <w:iCs/>
              </w:rPr>
              <w:t xml:space="preserve">motions </w:t>
            </w:r>
            <w:r w:rsidR="00746516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="00F03A90">
              <w:rPr>
                <w:rFonts w:ascii="Arial" w:hAnsi="Arial" w:cs="Arial"/>
                <w:b/>
                <w:iCs/>
              </w:rPr>
              <w:t xml:space="preserve">   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="00746516" w:rsidRPr="00F93E61">
              <w:rPr>
                <w:rFonts w:ascii="Arial" w:hAnsi="Arial" w:cs="Arial"/>
                <w:b/>
                <w:iCs/>
                <w:color w:val="FF0000"/>
                <w:sz w:val="22"/>
              </w:rPr>
              <w:t>inscriptio</w:t>
            </w:r>
            <w:r w:rsidR="00746516">
              <w:rPr>
                <w:rFonts w:ascii="Arial" w:hAnsi="Arial" w:cs="Arial"/>
                <w:b/>
                <w:iCs/>
                <w:color w:val="FF0000"/>
                <w:sz w:val="22"/>
              </w:rPr>
              <w:t>n</w:t>
            </w:r>
            <w:r w:rsidR="008D6040">
              <w:rPr>
                <w:rFonts w:ascii="Arial" w:hAnsi="Arial" w:cs="Arial"/>
                <w:b/>
                <w:iCs/>
                <w:color w:val="FF0000"/>
                <w:sz w:val="22"/>
              </w:rPr>
              <w:t xml:space="preserve"> </w:t>
            </w:r>
            <w:r w:rsidR="008D6040" w:rsidRPr="008D6040">
              <w:rPr>
                <w:rFonts w:ascii="Arial" w:hAnsi="Arial" w:cs="Arial"/>
                <w:b/>
                <w:iCs/>
                <w:color w:val="FF0000"/>
                <w:sz w:val="22"/>
              </w:rPr>
              <w:sym w:font="Wingdings" w:char="F0E0"/>
            </w:r>
            <w:r w:rsidR="00746516">
              <w:rPr>
                <w:rFonts w:ascii="Arial" w:hAnsi="Arial" w:cs="Arial"/>
                <w:b/>
                <w:iCs/>
                <w:color w:val="FF0000"/>
                <w:sz w:val="22"/>
              </w:rPr>
              <w:t xml:space="preserve"> </w:t>
            </w:r>
          </w:p>
          <w:p w14:paraId="44556658" w14:textId="1E249727" w:rsidR="00746516" w:rsidRDefault="00746516" w:rsidP="00746516">
            <w:pPr>
              <w:ind w:left="33" w:right="-709" w:hanging="33"/>
              <w:rPr>
                <w:rFonts w:ascii="Arial" w:hAnsi="Arial" w:cs="Arial"/>
                <w:b/>
                <w:iCs/>
              </w:rPr>
            </w:pPr>
            <w:r w:rsidRPr="002D5DF1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 xml:space="preserve">    </w:t>
            </w:r>
            <w:r w:rsidRPr="002D5DF1">
              <w:rPr>
                <w:rFonts w:ascii="Arial" w:hAnsi="Arial" w:cs="Arial"/>
                <w:b/>
                <w:iCs/>
              </w:rPr>
              <w:t>Diana AZCARATE</w:t>
            </w:r>
            <w:r>
              <w:rPr>
                <w:rFonts w:ascii="Arial" w:hAnsi="Arial" w:cs="Arial"/>
                <w:b/>
                <w:iCs/>
              </w:rPr>
              <w:t xml:space="preserve">  </w:t>
            </w:r>
          </w:p>
          <w:p w14:paraId="1B4419D5" w14:textId="77777777" w:rsidR="00746516" w:rsidRPr="007A7432" w:rsidRDefault="00746516" w:rsidP="00746516">
            <w:pPr>
              <w:ind w:left="33" w:right="-709" w:hanging="33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t xml:space="preserve">    </w:t>
            </w:r>
            <w:r w:rsidRPr="00E44B62">
              <w:rPr>
                <w:rFonts w:ascii="Arial" w:hAnsi="Arial" w:cs="Arial"/>
                <w:bCs/>
                <w:iCs/>
              </w:rPr>
              <w:t>Bénévole Albatros 06</w:t>
            </w:r>
            <w:r>
              <w:rPr>
                <w:rFonts w:ascii="Arial" w:hAnsi="Arial" w:cs="Arial"/>
                <w:bCs/>
                <w:iCs/>
              </w:rPr>
              <w:t xml:space="preserve"> – Psychologue sociale</w:t>
            </w:r>
            <w:r>
              <w:rPr>
                <w:rFonts w:ascii="Arial" w:hAnsi="Arial" w:cs="Arial"/>
                <w:b/>
                <w:color w:val="FF0000"/>
              </w:rPr>
              <w:t xml:space="preserve">  </w:t>
            </w:r>
            <w:r w:rsidRPr="009C0086">
              <w:rPr>
                <w:rFonts w:ascii="Arial" w:hAnsi="Arial" w:cs="Arial"/>
                <w:b/>
                <w:color w:val="FF0000"/>
              </w:rPr>
              <w:t> </w:t>
            </w:r>
          </w:p>
        </w:tc>
        <w:tc>
          <w:tcPr>
            <w:tcW w:w="2626" w:type="dxa"/>
          </w:tcPr>
          <w:p w14:paraId="1E9FCE62" w14:textId="77777777" w:rsidR="00746516" w:rsidRPr="00362A98" w:rsidRDefault="00746516" w:rsidP="00746516">
            <w:pPr>
              <w:ind w:left="33" w:hanging="33"/>
              <w:jc w:val="center"/>
              <w:rPr>
                <w:rFonts w:ascii="Arial" w:hAnsi="Arial" w:cs="Arial"/>
                <w:b/>
                <w:sz w:val="6"/>
                <w:szCs w:val="16"/>
              </w:rPr>
            </w:pPr>
          </w:p>
          <w:p w14:paraId="73BD3C72" w14:textId="77777777" w:rsidR="00746516" w:rsidRDefault="00746516" w:rsidP="00746516">
            <w:pPr>
              <w:pStyle w:val="Sansinterligne"/>
              <w:ind w:left="33" w:firstLine="1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D5DF1">
              <w:rPr>
                <w:rFonts w:ascii="Arial" w:hAnsi="Arial" w:cs="Arial"/>
                <w:b/>
                <w:color w:val="FF0000"/>
                <w:sz w:val="24"/>
                <w:szCs w:val="24"/>
              </w:rPr>
              <w:t>Samedi 17/05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/</w:t>
            </w:r>
            <w:r w:rsidRPr="002D5DF1">
              <w:rPr>
                <w:rFonts w:ascii="Arial" w:hAnsi="Arial" w:cs="Arial"/>
                <w:b/>
                <w:color w:val="FF0000"/>
                <w:sz w:val="24"/>
                <w:szCs w:val="24"/>
              </w:rPr>
              <w:t>2025</w:t>
            </w:r>
            <w:r w:rsidRPr="002D5DF1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  <w:p w14:paraId="3DC4E01E" w14:textId="6908B433" w:rsidR="00746516" w:rsidRPr="003F3311" w:rsidRDefault="00746516" w:rsidP="00746516">
            <w:pPr>
              <w:pStyle w:val="Sansinterligne"/>
              <w:ind w:left="33" w:firstLine="1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F3311"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 w:rsidRPr="003F3311">
              <w:rPr>
                <w:rFonts w:ascii="Arial" w:hAnsi="Arial" w:cs="Arial"/>
                <w:b/>
                <w:sz w:val="24"/>
                <w:szCs w:val="24"/>
              </w:rPr>
              <w:t xml:space="preserve"> 14h à 1</w:t>
            </w:r>
            <w:r w:rsidR="003F3311" w:rsidRPr="003F3311">
              <w:rPr>
                <w:rFonts w:ascii="Arial" w:hAnsi="Arial" w:cs="Arial"/>
                <w:b/>
                <w:sz w:val="24"/>
                <w:szCs w:val="24"/>
              </w:rPr>
              <w:t>8h</w:t>
            </w:r>
          </w:p>
          <w:p w14:paraId="7D5FF1FC" w14:textId="77777777" w:rsidR="00746516" w:rsidRPr="00D01626" w:rsidRDefault="00746516" w:rsidP="00746516">
            <w:pPr>
              <w:pStyle w:val="Sansinterligne"/>
              <w:rPr>
                <w:rFonts w:ascii="Arial" w:hAnsi="Arial" w:cs="Arial"/>
                <w:b/>
              </w:rPr>
            </w:pPr>
            <w:r w:rsidRPr="002D5DF1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Pr="002D5DF1">
              <w:rPr>
                <w:rFonts w:ascii="Arial" w:hAnsi="Arial" w:cs="Arial"/>
                <w:b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5DF1">
              <w:rPr>
                <w:rFonts w:ascii="Arial" w:hAnsi="Arial" w:cs="Arial"/>
                <w:b/>
                <w:sz w:val="24"/>
                <w:szCs w:val="24"/>
              </w:rPr>
              <w:t>Dominique</w:t>
            </w:r>
          </w:p>
        </w:tc>
      </w:tr>
      <w:tr w:rsidR="00746516" w:rsidRPr="00D01626" w14:paraId="046E9CFB" w14:textId="77777777" w:rsidTr="004C43CE">
        <w:trPr>
          <w:trHeight w:val="1721"/>
        </w:trPr>
        <w:tc>
          <w:tcPr>
            <w:tcW w:w="8080" w:type="dxa"/>
          </w:tcPr>
          <w:p w14:paraId="16528F97" w14:textId="77777777" w:rsidR="00746516" w:rsidRPr="005F37D3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8"/>
                <w:szCs w:val="18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32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746516" w14:paraId="619968FF" w14:textId="77777777" w:rsidTr="005F37D3">
              <w:trPr>
                <w:trHeight w:val="423"/>
              </w:trPr>
              <w:tc>
                <w:tcPr>
                  <w:tcW w:w="562" w:type="dxa"/>
                </w:tcPr>
                <w:p w14:paraId="785B5963" w14:textId="77777777" w:rsidR="00746516" w:rsidRPr="00BD2047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63811A62" w14:textId="77777777" w:rsidR="00746516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ADDFF56" w14:textId="77777777" w:rsidR="00746516" w:rsidRPr="00BD2047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555DE80F" w14:textId="50270E23" w:rsidR="00746516" w:rsidRDefault="003F3311" w:rsidP="00746516">
            <w:pPr>
              <w:ind w:right="-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46516">
              <w:rPr>
                <w:rFonts w:ascii="Arial" w:hAnsi="Arial" w:cs="Arial"/>
                <w:b/>
              </w:rPr>
              <w:t xml:space="preserve"> - Le vécu des familles en Soins </w:t>
            </w:r>
            <w:proofErr w:type="gramStart"/>
            <w:r w:rsidR="00746516">
              <w:rPr>
                <w:rFonts w:ascii="Arial" w:hAnsi="Arial" w:cs="Arial"/>
                <w:b/>
              </w:rPr>
              <w:t>Palliatifs,</w:t>
            </w:r>
            <w:r w:rsidR="00746516">
              <w:rPr>
                <w:rFonts w:ascii="Arial" w:hAnsi="Arial" w:cs="Arial"/>
                <w:b/>
                <w:noProof/>
              </w:rPr>
              <w:t xml:space="preserve">   </w:t>
            </w:r>
            <w:proofErr w:type="gramEnd"/>
            <w:r w:rsidR="00746516">
              <w:rPr>
                <w:rFonts w:ascii="Arial" w:hAnsi="Arial" w:cs="Arial"/>
                <w:b/>
                <w:noProof/>
              </w:rPr>
              <w:t xml:space="preserve">   </w:t>
            </w:r>
            <w:r>
              <w:rPr>
                <w:rFonts w:ascii="Arial" w:hAnsi="Arial" w:cs="Arial"/>
                <w:b/>
                <w:noProof/>
              </w:rPr>
              <w:t xml:space="preserve">  </w:t>
            </w:r>
            <w:r w:rsidR="00F03A90">
              <w:rPr>
                <w:rFonts w:ascii="Arial" w:hAnsi="Arial" w:cs="Arial"/>
                <w:b/>
                <w:noProof/>
              </w:rPr>
              <w:t xml:space="preserve">   </w:t>
            </w:r>
            <w:r w:rsidR="00746516">
              <w:rPr>
                <w:rFonts w:ascii="Arial" w:hAnsi="Arial" w:cs="Arial"/>
                <w:b/>
                <w:noProof/>
              </w:rPr>
              <w:t xml:space="preserve"> </w:t>
            </w:r>
            <w:r w:rsidR="00746516" w:rsidRPr="00F93E61">
              <w:rPr>
                <w:rFonts w:ascii="Arial" w:hAnsi="Arial" w:cs="Arial"/>
                <w:b/>
                <w:noProof/>
                <w:color w:val="FF0000"/>
                <w:sz w:val="22"/>
              </w:rPr>
              <w:t>inscription</w:t>
            </w:r>
            <w:r w:rsidR="008D6040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</w:t>
            </w:r>
            <w:r w:rsidR="008D6040" w:rsidRPr="008D6040">
              <w:rPr>
                <w:rFonts w:ascii="Arial" w:hAnsi="Arial" w:cs="Arial"/>
                <w:b/>
                <w:noProof/>
                <w:color w:val="FF0000"/>
                <w:sz w:val="22"/>
              </w:rPr>
              <w:sym w:font="Wingdings" w:char="F0E0"/>
            </w:r>
            <w:r w:rsidR="00746516" w:rsidRPr="00F93E61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</w:t>
            </w:r>
          </w:p>
          <w:p w14:paraId="0E9C7719" w14:textId="77777777" w:rsidR="00746516" w:rsidRDefault="00746516" w:rsidP="00746516">
            <w:pPr>
              <w:ind w:right="-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comment leur parler ?</w:t>
            </w:r>
          </w:p>
          <w:p w14:paraId="23919FEC" w14:textId="77777777" w:rsidR="00746516" w:rsidRPr="0070328B" w:rsidRDefault="00746516" w:rsidP="00746516">
            <w:pPr>
              <w:rPr>
                <w:rFonts w:ascii="Arial" w:hAnsi="Arial" w:cs="Arial"/>
                <w:b/>
                <w:sz w:val="4"/>
              </w:rPr>
            </w:pPr>
          </w:p>
          <w:p w14:paraId="24B0F029" w14:textId="77777777" w:rsidR="00746516" w:rsidRPr="00C56023" w:rsidRDefault="00746516" w:rsidP="007465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2D5DF1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r</w:t>
            </w:r>
            <w:r w:rsidRPr="002D5DF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Yvon </w:t>
            </w:r>
            <w:r w:rsidRPr="002D5DF1">
              <w:rPr>
                <w:rFonts w:ascii="Arial" w:hAnsi="Arial" w:cs="Arial"/>
                <w:b/>
              </w:rPr>
              <w:t>BOTTERO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C56023">
              <w:rPr>
                <w:rFonts w:ascii="Arial" w:hAnsi="Arial" w:cs="Arial"/>
                <w:bCs/>
              </w:rPr>
              <w:t>Médecin généraliste – soins palliatifs</w:t>
            </w:r>
          </w:p>
          <w:p w14:paraId="32FA1D0D" w14:textId="77777777" w:rsidR="00746516" w:rsidRPr="00C56023" w:rsidRDefault="00746516" w:rsidP="00746516">
            <w:pPr>
              <w:shd w:val="clear" w:color="auto" w:fill="FFFFFF"/>
              <w:rPr>
                <w:rFonts w:ascii="Arial" w:hAnsi="Arial" w:cs="Arial"/>
                <w:bCs/>
                <w:color w:val="301313"/>
                <w:sz w:val="23"/>
                <w:szCs w:val="23"/>
              </w:rPr>
            </w:pPr>
            <w:r w:rsidRPr="00C56023">
              <w:rPr>
                <w:rStyle w:val="lev"/>
                <w:rFonts w:ascii="Arial" w:hAnsi="Arial" w:cs="Arial"/>
                <w:b w:val="0"/>
                <w:color w:val="301313"/>
                <w:sz w:val="23"/>
                <w:szCs w:val="23"/>
              </w:rPr>
              <w:t xml:space="preserve"> </w:t>
            </w:r>
            <w:r w:rsidRPr="00C56023">
              <w:rPr>
                <w:rStyle w:val="lev"/>
                <w:b w:val="0"/>
                <w:color w:val="301313"/>
                <w:sz w:val="23"/>
                <w:szCs w:val="23"/>
              </w:rPr>
              <w:t xml:space="preserve">   </w:t>
            </w:r>
            <w:r>
              <w:rPr>
                <w:rStyle w:val="lev"/>
                <w:b w:val="0"/>
                <w:color w:val="301313"/>
                <w:sz w:val="23"/>
                <w:szCs w:val="23"/>
              </w:rPr>
              <w:t xml:space="preserve"> </w:t>
            </w:r>
            <w:r w:rsidRPr="00C56023">
              <w:rPr>
                <w:rStyle w:val="lev"/>
                <w:b w:val="0"/>
                <w:color w:val="301313"/>
                <w:sz w:val="23"/>
                <w:szCs w:val="23"/>
              </w:rPr>
              <w:t xml:space="preserve"> </w:t>
            </w:r>
            <w:r w:rsidRPr="00C56023">
              <w:rPr>
                <w:rStyle w:val="lev"/>
                <w:rFonts w:ascii="Arial" w:hAnsi="Arial" w:cs="Arial"/>
                <w:b w:val="0"/>
                <w:color w:val="301313"/>
                <w:sz w:val="23"/>
                <w:szCs w:val="23"/>
              </w:rPr>
              <w:t xml:space="preserve">Dépt de Soins de support et Soins palliatifs </w:t>
            </w:r>
            <w:r>
              <w:rPr>
                <w:rStyle w:val="lev"/>
                <w:rFonts w:ascii="Arial" w:hAnsi="Arial" w:cs="Arial"/>
                <w:b w:val="0"/>
                <w:color w:val="301313"/>
                <w:sz w:val="23"/>
                <w:szCs w:val="23"/>
              </w:rPr>
              <w:t>du CHU L’Archet-Nice</w:t>
            </w:r>
          </w:p>
          <w:p w14:paraId="4039527D" w14:textId="77777777" w:rsidR="00746516" w:rsidRPr="00D01626" w:rsidRDefault="00746516" w:rsidP="007465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    P</w:t>
            </w:r>
            <w:r w:rsidRPr="0008094F">
              <w:rPr>
                <w:rFonts w:ascii="Arial" w:hAnsi="Arial" w:cs="Arial"/>
                <w:bCs/>
              </w:rPr>
              <w:t xml:space="preserve">lateforme </w:t>
            </w:r>
            <w:r>
              <w:rPr>
                <w:rFonts w:ascii="Arial" w:hAnsi="Arial" w:cs="Arial"/>
                <w:bCs/>
              </w:rPr>
              <w:t>N</w:t>
            </w:r>
            <w:r w:rsidRPr="0008094F">
              <w:rPr>
                <w:rFonts w:ascii="Arial" w:hAnsi="Arial" w:cs="Arial"/>
                <w:bCs/>
              </w:rPr>
              <w:t>ationale pour la recherche sur la fin de vie</w:t>
            </w:r>
          </w:p>
        </w:tc>
        <w:tc>
          <w:tcPr>
            <w:tcW w:w="2626" w:type="dxa"/>
          </w:tcPr>
          <w:p w14:paraId="721E6C49" w14:textId="77777777" w:rsidR="00746516" w:rsidRPr="00362A98" w:rsidRDefault="00746516" w:rsidP="00746516">
            <w:pPr>
              <w:rPr>
                <w:rFonts w:ascii="Arial" w:hAnsi="Arial" w:cs="Arial"/>
                <w:b/>
                <w:color w:val="FF0000"/>
                <w:sz w:val="6"/>
                <w:szCs w:val="18"/>
              </w:rPr>
            </w:pPr>
          </w:p>
          <w:p w14:paraId="142D156C" w14:textId="77777777" w:rsidR="00746516" w:rsidRDefault="00746516" w:rsidP="00746516">
            <w:pPr>
              <w:rPr>
                <w:rFonts w:ascii="Arial" w:hAnsi="Arial" w:cs="Arial"/>
                <w:b/>
                <w:color w:val="FF0000"/>
              </w:rPr>
            </w:pPr>
            <w:r w:rsidRPr="009540FF">
              <w:rPr>
                <w:rFonts w:ascii="Arial" w:hAnsi="Arial" w:cs="Arial"/>
                <w:b/>
                <w:color w:val="FF0000"/>
              </w:rPr>
              <w:t xml:space="preserve">Samedi </w:t>
            </w:r>
            <w:r>
              <w:rPr>
                <w:rFonts w:ascii="Arial" w:hAnsi="Arial" w:cs="Arial"/>
                <w:b/>
                <w:color w:val="FF0000"/>
              </w:rPr>
              <w:t>7/06/2025</w:t>
            </w:r>
          </w:p>
          <w:p w14:paraId="209B8F1A" w14:textId="37059CD7" w:rsidR="00746516" w:rsidRPr="003F3311" w:rsidRDefault="00746516" w:rsidP="00746516">
            <w:pPr>
              <w:rPr>
                <w:rFonts w:ascii="Arial" w:hAnsi="Arial" w:cs="Arial"/>
                <w:b/>
              </w:rPr>
            </w:pPr>
            <w:proofErr w:type="gramStart"/>
            <w:r w:rsidRPr="003F3311">
              <w:rPr>
                <w:rFonts w:ascii="Arial" w:hAnsi="Arial" w:cs="Arial"/>
                <w:b/>
              </w:rPr>
              <w:t>de</w:t>
            </w:r>
            <w:proofErr w:type="gramEnd"/>
            <w:r w:rsidRPr="003F3311">
              <w:rPr>
                <w:rFonts w:ascii="Arial" w:hAnsi="Arial" w:cs="Arial"/>
                <w:b/>
              </w:rPr>
              <w:t xml:space="preserve"> 14h à 1</w:t>
            </w:r>
            <w:r w:rsidR="003F3311" w:rsidRPr="003F3311">
              <w:rPr>
                <w:rFonts w:ascii="Arial" w:hAnsi="Arial" w:cs="Arial"/>
                <w:b/>
              </w:rPr>
              <w:t>8h</w:t>
            </w:r>
          </w:p>
          <w:p w14:paraId="0ACD9B23" w14:textId="77777777" w:rsidR="00746516" w:rsidRDefault="00746516" w:rsidP="00746516">
            <w:pPr>
              <w:rPr>
                <w:rFonts w:ascii="Arial" w:hAnsi="Arial" w:cs="Arial"/>
                <w:b/>
                <w:color w:val="FF0000"/>
              </w:rPr>
            </w:pPr>
          </w:p>
          <w:p w14:paraId="0CC53428" w14:textId="77777777" w:rsidR="00746516" w:rsidRPr="00D01626" w:rsidRDefault="00746516" w:rsidP="00746516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2D5DF1">
              <w:rPr>
                <w:rFonts w:ascii="Arial" w:hAnsi="Arial" w:cs="Arial"/>
                <w:b/>
                <w:sz w:val="24"/>
                <w:szCs w:val="24"/>
              </w:rPr>
              <w:t>Cl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2D5DF1">
              <w:rPr>
                <w:rFonts w:ascii="Arial" w:hAnsi="Arial" w:cs="Arial"/>
                <w:b/>
                <w:sz w:val="24"/>
                <w:szCs w:val="24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5DF1">
              <w:rPr>
                <w:rFonts w:ascii="Arial" w:hAnsi="Arial" w:cs="Arial"/>
                <w:b/>
                <w:sz w:val="24"/>
                <w:szCs w:val="24"/>
              </w:rPr>
              <w:t>Dominique</w:t>
            </w:r>
          </w:p>
        </w:tc>
      </w:tr>
      <w:tr w:rsidR="00746516" w:rsidRPr="00D01626" w14:paraId="38F0CB7E" w14:textId="77777777" w:rsidTr="004C43CE">
        <w:trPr>
          <w:trHeight w:val="1982"/>
        </w:trPr>
        <w:tc>
          <w:tcPr>
            <w:tcW w:w="8080" w:type="dxa"/>
          </w:tcPr>
          <w:p w14:paraId="2288F060" w14:textId="77777777" w:rsidR="00746516" w:rsidRPr="005F37D3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6"/>
                <w:szCs w:val="18"/>
              </w:rPr>
            </w:pPr>
          </w:p>
          <w:p w14:paraId="7A7A4646" w14:textId="72F984D5" w:rsidR="00746516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3311">
              <w:rPr>
                <w:rFonts w:ascii="Arial" w:hAnsi="Arial" w:cs="Arial"/>
                <w:b/>
                <w:szCs w:val="18"/>
              </w:rPr>
              <w:t>6</w:t>
            </w:r>
            <w:r w:rsidRPr="005F37D3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gramStart"/>
            <w:r w:rsidRPr="005F37D3">
              <w:rPr>
                <w:rFonts w:ascii="Arial" w:hAnsi="Arial" w:cs="Arial"/>
                <w:b/>
                <w:szCs w:val="18"/>
              </w:rPr>
              <w:t xml:space="preserve">-  </w:t>
            </w:r>
            <w:r w:rsidR="0027494B">
              <w:rPr>
                <w:rFonts w:ascii="Arial" w:hAnsi="Arial" w:cs="Arial"/>
                <w:b/>
                <w:szCs w:val="18"/>
              </w:rPr>
              <w:t>matin</w:t>
            </w:r>
            <w:proofErr w:type="gramEnd"/>
            <w:r>
              <w:rPr>
                <w:rFonts w:ascii="Arial" w:hAnsi="Arial" w:cs="Arial"/>
                <w:b/>
                <w:szCs w:val="18"/>
              </w:rPr>
              <w:t> :</w:t>
            </w:r>
            <w:r w:rsidRPr="005F37D3">
              <w:rPr>
                <w:rFonts w:ascii="Arial" w:hAnsi="Arial" w:cs="Arial"/>
                <w:b/>
                <w:szCs w:val="18"/>
              </w:rPr>
              <w:t xml:space="preserve"> Les Directives Anticipées et la personne de confiance</w:t>
            </w:r>
          </w:p>
          <w:p w14:paraId="724B3BB2" w14:textId="77777777" w:rsidR="00746516" w:rsidRPr="005F37D3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10"/>
                <w:szCs w:val="18"/>
              </w:rPr>
            </w:pPr>
          </w:p>
          <w:p w14:paraId="4B3DFE1F" w14:textId="7A14CA15" w:rsidR="00746516" w:rsidRPr="006B133F" w:rsidRDefault="00746516" w:rsidP="00746516">
            <w:pPr>
              <w:ind w:right="-709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      Dr Jacques DESTOMBE                                </w:t>
            </w:r>
            <w:r w:rsidR="003F3311">
              <w:rPr>
                <w:rFonts w:ascii="Arial" w:hAnsi="Arial" w:cs="Arial"/>
                <w:b/>
                <w:szCs w:val="18"/>
              </w:rPr>
              <w:t xml:space="preserve">  </w:t>
            </w:r>
            <w:r w:rsidR="008D6040">
              <w:rPr>
                <w:rFonts w:ascii="Arial" w:hAnsi="Arial" w:cs="Arial"/>
                <w:b/>
                <w:color w:val="FF0000"/>
                <w:sz w:val="22"/>
                <w:szCs w:val="18"/>
              </w:rPr>
              <w:t xml:space="preserve"> </w:t>
            </w:r>
          </w:p>
          <w:p w14:paraId="244AB8D1" w14:textId="77777777" w:rsidR="00746516" w:rsidRDefault="00746516" w:rsidP="00746516">
            <w:pPr>
              <w:ind w:right="-709"/>
              <w:jc w:val="both"/>
              <w:rPr>
                <w:rFonts w:ascii="Arial" w:hAnsi="Arial" w:cs="Arial"/>
                <w:szCs w:val="18"/>
              </w:rPr>
            </w:pPr>
            <w:r w:rsidRPr="006B133F">
              <w:rPr>
                <w:rFonts w:ascii="Arial" w:hAnsi="Arial" w:cs="Arial"/>
                <w:szCs w:val="18"/>
              </w:rPr>
              <w:t xml:space="preserve">       VP du CA de la Clinique St Dominique</w:t>
            </w:r>
          </w:p>
          <w:tbl>
            <w:tblPr>
              <w:tblStyle w:val="Grilledutableau"/>
              <w:tblpPr w:leftFromText="141" w:rightFromText="141" w:vertAnchor="text" w:horzAnchor="margin" w:tblpXSpec="right" w:tblpY="-66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8D6040" w14:paraId="30B09B3B" w14:textId="77777777" w:rsidTr="008D6040">
              <w:trPr>
                <w:trHeight w:val="423"/>
              </w:trPr>
              <w:tc>
                <w:tcPr>
                  <w:tcW w:w="562" w:type="dxa"/>
                </w:tcPr>
                <w:p w14:paraId="4178CD0F" w14:textId="77777777" w:rsidR="008D6040" w:rsidRPr="00BD2047" w:rsidRDefault="008D6040" w:rsidP="008D6040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525F9D14" w14:textId="77777777" w:rsidR="008D6040" w:rsidRDefault="008D6040" w:rsidP="008D6040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3919DFEF" w14:textId="77777777" w:rsidR="008D6040" w:rsidRPr="00BD2047" w:rsidRDefault="008D6040" w:rsidP="008D6040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27C4C03E" w14:textId="6EC607A5" w:rsidR="008D6040" w:rsidRPr="008D6040" w:rsidRDefault="008D6040" w:rsidP="008D6040">
            <w:pPr>
              <w:ind w:right="-709"/>
              <w:jc w:val="both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 w:rsidRPr="008D6040">
              <w:rPr>
                <w:rFonts w:ascii="Arial" w:hAnsi="Arial" w:cs="Arial"/>
                <w:b/>
                <w:bCs/>
                <w:color w:val="FF0000"/>
                <w:szCs w:val="18"/>
              </w:rPr>
              <w:t>- - - - - - - - - - - - - - - - - - - - - - - - - -</w:t>
            </w:r>
            <w:r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 - - - - - - - -</w:t>
            </w:r>
            <w:r w:rsidRPr="008D6040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 -   </w:t>
            </w:r>
            <w:r w:rsidR="00F03A90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   </w:t>
            </w:r>
            <w:r w:rsidRPr="008D6040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 </w:t>
            </w:r>
            <w:r w:rsidR="00F03A90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  </w:t>
            </w:r>
            <w:r w:rsidRPr="00F03A90">
              <w:rPr>
                <w:rFonts w:ascii="Arial" w:hAnsi="Arial" w:cs="Arial"/>
                <w:b/>
                <w:bCs/>
                <w:color w:val="FF0000"/>
                <w:sz w:val="22"/>
                <w:szCs w:val="16"/>
              </w:rPr>
              <w:t xml:space="preserve">inscription </w:t>
            </w:r>
            <w:r w:rsidRPr="00F03A90">
              <w:rPr>
                <w:color w:val="FF0000"/>
                <w:sz w:val="22"/>
                <w:szCs w:val="22"/>
              </w:rPr>
              <w:sym w:font="Wingdings" w:char="F0E0"/>
            </w:r>
            <w:r w:rsidRPr="008D6040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    </w:t>
            </w:r>
          </w:p>
          <w:p w14:paraId="46EB7B3E" w14:textId="07C4E653" w:rsidR="003F3311" w:rsidRPr="003F3311" w:rsidRDefault="003F3311" w:rsidP="00746516">
            <w:pPr>
              <w:ind w:right="-709"/>
              <w:jc w:val="both"/>
              <w:rPr>
                <w:rFonts w:ascii="Arial" w:hAnsi="Arial" w:cs="Arial"/>
                <w:b/>
                <w:bCs/>
                <w:color w:val="FF0000"/>
                <w:szCs w:val="18"/>
              </w:rPr>
            </w:pPr>
            <w:r w:rsidRPr="003F3311"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0000"/>
                <w:szCs w:val="18"/>
              </w:rPr>
              <w:t xml:space="preserve">!! </w:t>
            </w:r>
            <w:r w:rsidRPr="003F3311">
              <w:rPr>
                <w:rFonts w:ascii="Arial" w:hAnsi="Arial" w:cs="Arial"/>
                <w:b/>
                <w:bCs/>
                <w:color w:val="FF0000"/>
                <w:szCs w:val="18"/>
              </w:rPr>
              <w:t>Journée complète, apporter son repas</w:t>
            </w:r>
            <w:r w:rsidR="008D6040">
              <w:rPr>
                <w:rFonts w:ascii="Arial" w:hAnsi="Arial" w:cs="Arial"/>
                <w:b/>
                <w:bCs/>
                <w:color w:val="FF0000"/>
                <w:szCs w:val="18"/>
              </w:rPr>
              <w:t> !!</w:t>
            </w:r>
          </w:p>
          <w:p w14:paraId="61A0DD53" w14:textId="77777777" w:rsidR="00746516" w:rsidRPr="00362A98" w:rsidRDefault="00746516" w:rsidP="00746516">
            <w:pPr>
              <w:ind w:right="-709"/>
              <w:jc w:val="both"/>
              <w:rPr>
                <w:rFonts w:ascii="Arial" w:hAnsi="Arial" w:cs="Arial"/>
                <w:sz w:val="4"/>
                <w:szCs w:val="18"/>
              </w:rPr>
            </w:pPr>
          </w:p>
          <w:p w14:paraId="7357AA37" w14:textId="228020DC" w:rsidR="00746516" w:rsidRPr="00E44B62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      </w:t>
            </w:r>
            <w:proofErr w:type="spellStart"/>
            <w:r w:rsidR="0027494B">
              <w:rPr>
                <w:rFonts w:ascii="Arial" w:hAnsi="Arial" w:cs="Arial"/>
                <w:b/>
                <w:szCs w:val="18"/>
              </w:rPr>
              <w:t>a.m</w:t>
            </w:r>
            <w:proofErr w:type="spellEnd"/>
            <w:r>
              <w:rPr>
                <w:rFonts w:ascii="Arial" w:hAnsi="Arial" w:cs="Arial"/>
                <w:b/>
                <w:szCs w:val="18"/>
              </w:rPr>
              <w:t> : Compostelle, un chemin empreint de spiritualité</w:t>
            </w:r>
          </w:p>
        </w:tc>
        <w:tc>
          <w:tcPr>
            <w:tcW w:w="2626" w:type="dxa"/>
          </w:tcPr>
          <w:p w14:paraId="052A03DC" w14:textId="77777777" w:rsidR="00746516" w:rsidRPr="006B133F" w:rsidRDefault="00746516" w:rsidP="00746516">
            <w:pPr>
              <w:jc w:val="both"/>
              <w:rPr>
                <w:rFonts w:ascii="Arial" w:hAnsi="Arial" w:cs="Arial"/>
                <w:b/>
                <w:color w:val="FF0000"/>
                <w:sz w:val="6"/>
              </w:rPr>
            </w:pPr>
          </w:p>
          <w:p w14:paraId="37E2B669" w14:textId="77777777" w:rsidR="00746516" w:rsidRDefault="00746516" w:rsidP="00746516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D22E0B">
              <w:rPr>
                <w:rFonts w:ascii="Arial" w:hAnsi="Arial" w:cs="Arial"/>
                <w:b/>
                <w:color w:val="FF0000"/>
              </w:rPr>
              <w:t>Samedi</w:t>
            </w:r>
            <w:r>
              <w:rPr>
                <w:rFonts w:ascii="Arial" w:hAnsi="Arial" w:cs="Arial"/>
                <w:b/>
                <w:color w:val="FF0000"/>
              </w:rPr>
              <w:t>  6/09/2025</w:t>
            </w:r>
          </w:p>
          <w:p w14:paraId="0F7CA96C" w14:textId="604DF365" w:rsidR="00746516" w:rsidRPr="008D6040" w:rsidRDefault="00746516" w:rsidP="00746516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8D6040">
              <w:rPr>
                <w:rFonts w:ascii="Arial" w:hAnsi="Arial" w:cs="Arial"/>
                <w:b/>
              </w:rPr>
              <w:t>de</w:t>
            </w:r>
            <w:proofErr w:type="gramEnd"/>
            <w:r w:rsidRPr="008D6040">
              <w:rPr>
                <w:rFonts w:ascii="Arial" w:hAnsi="Arial" w:cs="Arial"/>
                <w:b/>
              </w:rPr>
              <w:t xml:space="preserve"> 10h30 à 12h</w:t>
            </w:r>
          </w:p>
          <w:p w14:paraId="3C7C4E74" w14:textId="77777777" w:rsidR="00746516" w:rsidRPr="008E1090" w:rsidRDefault="00746516" w:rsidP="00746516">
            <w:pPr>
              <w:jc w:val="both"/>
              <w:rPr>
                <w:rFonts w:ascii="Arial" w:hAnsi="Arial" w:cs="Arial"/>
                <w:b/>
                <w:color w:val="FF0000"/>
                <w:sz w:val="6"/>
              </w:rPr>
            </w:pPr>
          </w:p>
          <w:p w14:paraId="2CF29AF7" w14:textId="693368A9" w:rsidR="008D6040" w:rsidRPr="008D6040" w:rsidRDefault="008D6040" w:rsidP="008D604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D604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D6040"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8D6040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  <w:p w14:paraId="242F1507" w14:textId="281446F3" w:rsidR="008D6040" w:rsidRPr="008D6040" w:rsidRDefault="008D6040" w:rsidP="008D6040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8D6040">
              <w:rPr>
                <w:rFonts w:ascii="Arial" w:hAnsi="Arial" w:cs="Arial"/>
                <w:b/>
                <w:color w:val="FF0000"/>
              </w:rPr>
              <w:t>- - - - - - - - - - -</w:t>
            </w:r>
            <w:r>
              <w:rPr>
                <w:rFonts w:ascii="Arial" w:hAnsi="Arial" w:cs="Arial"/>
                <w:b/>
                <w:color w:val="FF0000"/>
              </w:rPr>
              <w:t xml:space="preserve"> - - </w:t>
            </w:r>
          </w:p>
          <w:p w14:paraId="5E0AE3C0" w14:textId="749C427E" w:rsidR="008D6040" w:rsidRPr="004C43CE" w:rsidRDefault="004C43CE" w:rsidP="00746516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 w:rsidRPr="004C43CE">
              <w:rPr>
                <w:rFonts w:ascii="Arial" w:hAnsi="Arial" w:cs="Arial"/>
                <w:b/>
                <w:sz w:val="6"/>
                <w:szCs w:val="6"/>
              </w:rPr>
              <w:t xml:space="preserve">   </w:t>
            </w:r>
          </w:p>
          <w:p w14:paraId="027E8653" w14:textId="27F0DAE9" w:rsidR="008D6040" w:rsidRDefault="00746516" w:rsidP="00746516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8D6040">
              <w:rPr>
                <w:rFonts w:ascii="Arial" w:hAnsi="Arial" w:cs="Arial"/>
                <w:b/>
              </w:rPr>
              <w:t>de</w:t>
            </w:r>
            <w:proofErr w:type="gramEnd"/>
            <w:r w:rsidRPr="008D6040">
              <w:rPr>
                <w:rFonts w:ascii="Arial" w:hAnsi="Arial" w:cs="Arial"/>
                <w:b/>
              </w:rPr>
              <w:t xml:space="preserve"> 14h à 18h</w:t>
            </w:r>
          </w:p>
          <w:p w14:paraId="68770467" w14:textId="1CF0847D" w:rsidR="008D6040" w:rsidRPr="008D6040" w:rsidRDefault="008D6040" w:rsidP="008D60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Cl. St Dominique</w:t>
            </w:r>
          </w:p>
        </w:tc>
      </w:tr>
      <w:tr w:rsidR="00746516" w:rsidRPr="00D01626" w14:paraId="0FB48C63" w14:textId="77777777" w:rsidTr="004C43CE">
        <w:trPr>
          <w:trHeight w:val="1480"/>
        </w:trPr>
        <w:tc>
          <w:tcPr>
            <w:tcW w:w="8080" w:type="dxa"/>
          </w:tcPr>
          <w:p w14:paraId="08BB8615" w14:textId="77777777" w:rsidR="00746516" w:rsidRPr="005F37D3" w:rsidRDefault="00746516" w:rsidP="00746516">
            <w:pPr>
              <w:rPr>
                <w:rFonts w:ascii="Arial" w:hAnsi="Arial" w:cs="Arial"/>
                <w:b/>
                <w:sz w:val="6"/>
              </w:rPr>
            </w:pPr>
          </w:p>
          <w:p w14:paraId="1D1376EC" w14:textId="04E6893A" w:rsidR="00746516" w:rsidRDefault="003F3311" w:rsidP="007465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746516">
              <w:rPr>
                <w:rFonts w:ascii="Arial" w:hAnsi="Arial" w:cs="Arial"/>
                <w:b/>
              </w:rPr>
              <w:t xml:space="preserve"> - Les maladies nosocomiales   </w:t>
            </w:r>
          </w:p>
          <w:p w14:paraId="0EC6046B" w14:textId="3104EBCC" w:rsidR="00746516" w:rsidRPr="004C43CE" w:rsidRDefault="00746516" w:rsidP="0074651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4C43CE">
              <w:rPr>
                <w:rFonts w:ascii="Arial" w:hAnsi="Arial" w:cs="Arial"/>
                <w:b/>
                <w:lang w:val="en-US"/>
              </w:rPr>
              <w:t xml:space="preserve">Dr Giovanna INGENUO </w:t>
            </w:r>
            <w:proofErr w:type="gramStart"/>
            <w:r w:rsidRPr="004C43CE">
              <w:rPr>
                <w:rFonts w:ascii="Arial" w:hAnsi="Arial" w:cs="Arial"/>
                <w:b/>
                <w:lang w:val="en-US"/>
              </w:rPr>
              <w:t xml:space="preserve">-  </w:t>
            </w:r>
            <w:r w:rsidRPr="004C43CE">
              <w:rPr>
                <w:rFonts w:ascii="Arial" w:hAnsi="Arial" w:cs="Arial"/>
                <w:lang w:val="en-US"/>
              </w:rPr>
              <w:t>Resp.</w:t>
            </w:r>
            <w:proofErr w:type="gramEnd"/>
            <w:r w:rsidRPr="004C43CE">
              <w:rPr>
                <w:rFonts w:ascii="Arial" w:hAnsi="Arial" w:cs="Arial"/>
                <w:lang w:val="en-US"/>
              </w:rPr>
              <w:t xml:space="preserve"> maladies </w:t>
            </w:r>
            <w:proofErr w:type="spellStart"/>
            <w:r w:rsidRPr="004C43CE">
              <w:rPr>
                <w:rFonts w:ascii="Arial" w:hAnsi="Arial" w:cs="Arial"/>
                <w:lang w:val="en-US"/>
              </w:rPr>
              <w:t>nosocomiales</w:t>
            </w:r>
            <w:proofErr w:type="spellEnd"/>
            <w:r w:rsidR="004C43CE" w:rsidRPr="004C43CE">
              <w:rPr>
                <w:rFonts w:ascii="Arial" w:hAnsi="Arial" w:cs="Arial"/>
                <w:lang w:val="en-US"/>
              </w:rPr>
              <w:t xml:space="preserve"> St DO</w:t>
            </w:r>
          </w:p>
          <w:tbl>
            <w:tblPr>
              <w:tblStyle w:val="Grilledutableau"/>
              <w:tblpPr w:leftFromText="141" w:rightFromText="141" w:vertAnchor="text" w:horzAnchor="margin" w:tblpXSpec="right" w:tblpY="107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746516" w:rsidRPr="004C43CE" w14:paraId="38B96949" w14:textId="77777777" w:rsidTr="00A00D33">
              <w:trPr>
                <w:trHeight w:val="423"/>
              </w:trPr>
              <w:tc>
                <w:tcPr>
                  <w:tcW w:w="562" w:type="dxa"/>
                </w:tcPr>
                <w:p w14:paraId="5DA437B0" w14:textId="77777777" w:rsidR="00746516" w:rsidRPr="004C43CE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  <w:lang w:val="en-US"/>
                    </w:rPr>
                  </w:pPr>
                </w:p>
                <w:p w14:paraId="7FF94B54" w14:textId="77777777" w:rsidR="00746516" w:rsidRPr="004C43CE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14:paraId="19CBC10A" w14:textId="77777777" w:rsidR="00746516" w:rsidRPr="004C43CE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  <w:lang w:val="en-US"/>
                    </w:rPr>
                  </w:pPr>
                </w:p>
              </w:tc>
            </w:tr>
          </w:tbl>
          <w:p w14:paraId="3C08E864" w14:textId="77777777" w:rsidR="00746516" w:rsidRPr="004C43CE" w:rsidRDefault="00746516" w:rsidP="00746516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  <w:p w14:paraId="3CC81A1F" w14:textId="799FE982" w:rsidR="00746516" w:rsidRDefault="00746516" w:rsidP="00746516">
            <w:pPr>
              <w:rPr>
                <w:rFonts w:ascii="Arial" w:hAnsi="Arial" w:cs="Arial"/>
                <w:b/>
              </w:rPr>
            </w:pPr>
            <w:r w:rsidRPr="004C43CE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>La douleur en Soins Palliatifs</w:t>
            </w:r>
            <w:r w:rsidRPr="00F93E61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                </w:t>
            </w:r>
            <w:r w:rsidR="0098000E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 </w:t>
            </w:r>
            <w:r w:rsidR="004C43CE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    </w:t>
            </w:r>
            <w:r w:rsidR="00F03A90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    </w:t>
            </w:r>
            <w:r w:rsidR="004C43CE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</w:t>
            </w:r>
            <w:r w:rsidRPr="00F93E61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inscription </w:t>
            </w:r>
            <w:r w:rsidR="008D6040">
              <w:rPr>
                <w:rFonts w:ascii="Arial" w:hAnsi="Arial" w:cs="Arial"/>
                <w:b/>
                <w:noProof/>
                <w:color w:val="FF0000"/>
                <w:sz w:val="22"/>
              </w:rPr>
              <w:t xml:space="preserve"> </w:t>
            </w:r>
            <w:r w:rsidR="008D6040" w:rsidRPr="008D6040">
              <w:rPr>
                <w:rFonts w:ascii="Arial" w:hAnsi="Arial" w:cs="Arial"/>
                <w:b/>
                <w:noProof/>
                <w:color w:val="FF0000"/>
                <w:sz w:val="22"/>
              </w:rPr>
              <w:sym w:font="Wingdings" w:char="F0E0"/>
            </w:r>
          </w:p>
          <w:p w14:paraId="639EF046" w14:textId="07D36A29" w:rsidR="00746516" w:rsidRPr="00E44B62" w:rsidRDefault="00746516" w:rsidP="007465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    Dr Thomas COLLERY - </w:t>
            </w:r>
            <w:r w:rsidRPr="00A00D33">
              <w:rPr>
                <w:rFonts w:ascii="Arial" w:hAnsi="Arial" w:cs="Arial"/>
              </w:rPr>
              <w:t>Resp</w:t>
            </w:r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traitement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A00D33">
              <w:rPr>
                <w:rFonts w:ascii="Arial" w:hAnsi="Arial" w:cs="Arial"/>
              </w:rPr>
              <w:t xml:space="preserve">de la douleur </w:t>
            </w:r>
            <w:r w:rsidR="004C43CE">
              <w:rPr>
                <w:rFonts w:ascii="Arial" w:hAnsi="Arial" w:cs="Arial"/>
              </w:rPr>
              <w:t>St DO</w:t>
            </w:r>
          </w:p>
        </w:tc>
        <w:tc>
          <w:tcPr>
            <w:tcW w:w="2626" w:type="dxa"/>
          </w:tcPr>
          <w:p w14:paraId="6374A58A" w14:textId="77777777" w:rsidR="00746516" w:rsidRPr="005F37D3" w:rsidRDefault="00746516" w:rsidP="00746516">
            <w:pPr>
              <w:pStyle w:val="Sansinterligne"/>
              <w:rPr>
                <w:rFonts w:ascii="Arial" w:hAnsi="Arial" w:cs="Arial"/>
                <w:b/>
                <w:color w:val="FF0000"/>
                <w:sz w:val="4"/>
                <w:szCs w:val="24"/>
              </w:rPr>
            </w:pPr>
          </w:p>
          <w:p w14:paraId="0CFF7F7E" w14:textId="77777777" w:rsidR="00746516" w:rsidRPr="00362A98" w:rsidRDefault="00746516" w:rsidP="00746516">
            <w:pPr>
              <w:pStyle w:val="Sansinterligne"/>
              <w:rPr>
                <w:rFonts w:ascii="Arial" w:hAnsi="Arial" w:cs="Arial"/>
                <w:b/>
                <w:color w:val="FF0000"/>
                <w:sz w:val="2"/>
                <w:szCs w:val="24"/>
              </w:rPr>
            </w:pPr>
          </w:p>
          <w:p w14:paraId="40CACEE1" w14:textId="77777777" w:rsidR="00746516" w:rsidRDefault="00746516" w:rsidP="00746516">
            <w:pPr>
              <w:pStyle w:val="Sansinterlig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Sam</w:t>
            </w:r>
            <w:r w:rsidRPr="00F228DC">
              <w:rPr>
                <w:rFonts w:ascii="Arial" w:hAnsi="Arial" w:cs="Arial"/>
                <w:b/>
                <w:color w:val="FF0000"/>
                <w:sz w:val="24"/>
                <w:szCs w:val="24"/>
              </w:rPr>
              <w:t>edi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   4/10/2025</w:t>
            </w:r>
          </w:p>
          <w:p w14:paraId="3F6F59DE" w14:textId="0675626F" w:rsidR="00746516" w:rsidRPr="003F3311" w:rsidRDefault="00746516" w:rsidP="00746516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F3311"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 w:rsidRPr="003F3311">
              <w:rPr>
                <w:rFonts w:ascii="Arial" w:hAnsi="Arial" w:cs="Arial"/>
                <w:b/>
                <w:sz w:val="24"/>
                <w:szCs w:val="24"/>
              </w:rPr>
              <w:t xml:space="preserve"> 14h à 18h</w:t>
            </w:r>
          </w:p>
          <w:p w14:paraId="2DD7621B" w14:textId="77777777" w:rsidR="00746516" w:rsidRPr="003F3311" w:rsidRDefault="00746516" w:rsidP="00746516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DB7216" w14:textId="77777777" w:rsidR="00746516" w:rsidRPr="00D22E0B" w:rsidRDefault="00746516" w:rsidP="00746516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002060"/>
              </w:rPr>
              <w:t>Cl. St Domini</w:t>
            </w:r>
            <w:r w:rsidRPr="00C057DE">
              <w:rPr>
                <w:rFonts w:ascii="Arial" w:hAnsi="Arial" w:cs="Arial"/>
                <w:b/>
                <w:color w:val="002060"/>
              </w:rPr>
              <w:t>que</w:t>
            </w:r>
          </w:p>
        </w:tc>
      </w:tr>
      <w:tr w:rsidR="00746516" w:rsidRPr="00D01626" w14:paraId="26CB3AF2" w14:textId="77777777" w:rsidTr="004C43CE">
        <w:trPr>
          <w:trHeight w:val="1209"/>
        </w:trPr>
        <w:tc>
          <w:tcPr>
            <w:tcW w:w="8080" w:type="dxa"/>
          </w:tcPr>
          <w:p w14:paraId="568B8380" w14:textId="77777777" w:rsidR="00746516" w:rsidRPr="00362A98" w:rsidRDefault="00746516" w:rsidP="00746516">
            <w:pPr>
              <w:pStyle w:val="Sansinterligne"/>
              <w:ind w:right="375"/>
              <w:jc w:val="both"/>
              <w:rPr>
                <w:rFonts w:ascii="Arial" w:hAnsi="Arial" w:cs="Arial"/>
                <w:b/>
                <w:sz w:val="8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1409CF1" w14:textId="4E32DF43" w:rsidR="00746516" w:rsidRDefault="003F3311" w:rsidP="00F03A90">
            <w:pPr>
              <w:pStyle w:val="Sansinterligne"/>
              <w:ind w:left="322" w:right="375" w:hanging="3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46516">
              <w:rPr>
                <w:rFonts w:ascii="Arial" w:hAnsi="Arial" w:cs="Arial"/>
                <w:b/>
              </w:rPr>
              <w:t xml:space="preserve"> - </w:t>
            </w:r>
            <w:r w:rsidR="00746516">
              <w:rPr>
                <w:rFonts w:ascii="Arial" w:hAnsi="Arial" w:cs="Arial"/>
                <w:b/>
                <w:sz w:val="24"/>
                <w:szCs w:val="24"/>
              </w:rPr>
              <w:t>Qu’</w:t>
            </w:r>
            <w:proofErr w:type="spellStart"/>
            <w:r w:rsidR="00746516">
              <w:rPr>
                <w:rFonts w:ascii="Arial" w:hAnsi="Arial" w:cs="Arial"/>
                <w:b/>
                <w:sz w:val="24"/>
                <w:szCs w:val="24"/>
              </w:rPr>
              <w:t>est ce</w:t>
            </w:r>
            <w:proofErr w:type="spellEnd"/>
            <w:r w:rsidR="00746516">
              <w:rPr>
                <w:rFonts w:ascii="Arial" w:hAnsi="Arial" w:cs="Arial"/>
                <w:b/>
                <w:sz w:val="24"/>
                <w:szCs w:val="24"/>
              </w:rPr>
              <w:t xml:space="preserve"> que le deuil ? Comment accompagner les familles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746516">
              <w:rPr>
                <w:rFonts w:ascii="Arial" w:hAnsi="Arial" w:cs="Arial"/>
                <w:b/>
                <w:sz w:val="24"/>
                <w:szCs w:val="24"/>
              </w:rPr>
              <w:t xml:space="preserve">dans la traversée de cette épreuve ?   </w:t>
            </w:r>
          </w:p>
          <w:tbl>
            <w:tblPr>
              <w:tblStyle w:val="Grilledutableau"/>
              <w:tblpPr w:leftFromText="141" w:rightFromText="141" w:vertAnchor="text" w:horzAnchor="margin" w:tblpXSpec="right" w:tblpY="-70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3F3311" w14:paraId="03DBC43D" w14:textId="77777777" w:rsidTr="003F3311">
              <w:trPr>
                <w:trHeight w:val="423"/>
              </w:trPr>
              <w:tc>
                <w:tcPr>
                  <w:tcW w:w="562" w:type="dxa"/>
                </w:tcPr>
                <w:p w14:paraId="5AF5695A" w14:textId="77777777" w:rsidR="003F3311" w:rsidRPr="00BD2047" w:rsidRDefault="003F3311" w:rsidP="003F3311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13D77791" w14:textId="77777777" w:rsidR="003F3311" w:rsidRDefault="003F3311" w:rsidP="003F3311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4C12AF4C" w14:textId="77777777" w:rsidR="003F3311" w:rsidRPr="00BD2047" w:rsidRDefault="003F3311" w:rsidP="003F3311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7201CD6D" w14:textId="1EC0CF52" w:rsidR="003F3311" w:rsidRDefault="003F3311" w:rsidP="00F03A90">
            <w:pPr>
              <w:pStyle w:val="Sansinterligne"/>
              <w:ind w:left="33" w:right="-709" w:firstLine="2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Marie-France JUEL GRONBJERG                </w:t>
            </w:r>
            <w:r w:rsidR="00F03A90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3A90">
              <w:rPr>
                <w:rFonts w:ascii="Arial" w:hAnsi="Arial" w:cs="Arial"/>
                <w:b/>
                <w:color w:val="FF0000"/>
              </w:rPr>
              <w:t xml:space="preserve">inscription </w:t>
            </w:r>
            <w:r w:rsidRPr="00F03A90">
              <w:rPr>
                <w:rFonts w:ascii="Arial" w:hAnsi="Arial" w:cs="Arial"/>
                <w:b/>
                <w:color w:val="FF0000"/>
              </w:rPr>
              <w:sym w:font="Wingdings" w:char="F0E0"/>
            </w:r>
          </w:p>
          <w:p w14:paraId="16B94850" w14:textId="3635BF53" w:rsidR="003F3311" w:rsidRPr="0077305E" w:rsidRDefault="003F3311" w:rsidP="00F03A90">
            <w:pPr>
              <w:pStyle w:val="Sansinterligne"/>
              <w:ind w:left="33" w:right="-709" w:firstLine="28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7305E">
              <w:rPr>
                <w:rFonts w:ascii="Arial" w:hAnsi="Arial" w:cs="Arial"/>
                <w:sz w:val="24"/>
                <w:szCs w:val="20"/>
              </w:rPr>
              <w:t xml:space="preserve"> Sophrologue </w:t>
            </w:r>
            <w:proofErr w:type="spellStart"/>
            <w:r w:rsidRPr="0077305E">
              <w:rPr>
                <w:rFonts w:ascii="Arial" w:hAnsi="Arial" w:cs="Arial"/>
                <w:sz w:val="24"/>
                <w:szCs w:val="20"/>
              </w:rPr>
              <w:t>caycédienne</w:t>
            </w:r>
            <w:proofErr w:type="spellEnd"/>
            <w:r w:rsidRPr="0077305E">
              <w:rPr>
                <w:rFonts w:ascii="Arial" w:hAnsi="Arial" w:cs="Arial"/>
                <w:sz w:val="24"/>
                <w:szCs w:val="20"/>
              </w:rPr>
              <w:t xml:space="preserve"> – Présidente ALBATROS 06</w:t>
            </w:r>
          </w:p>
          <w:p w14:paraId="1350A6AF" w14:textId="0F28B54A" w:rsidR="00746516" w:rsidRPr="004C43CE" w:rsidRDefault="00746516" w:rsidP="00746516">
            <w:pPr>
              <w:pStyle w:val="Sansinterligne"/>
              <w:ind w:left="33" w:right="-709" w:firstLine="34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6" w:type="dxa"/>
          </w:tcPr>
          <w:p w14:paraId="181749D0" w14:textId="77777777" w:rsidR="00746516" w:rsidRPr="005F37D3" w:rsidRDefault="00746516" w:rsidP="00746516">
            <w:pPr>
              <w:rPr>
                <w:rFonts w:ascii="Arial" w:hAnsi="Arial" w:cs="Arial"/>
                <w:b/>
                <w:color w:val="FF0000"/>
                <w:sz w:val="4"/>
              </w:rPr>
            </w:pPr>
          </w:p>
          <w:p w14:paraId="507779EB" w14:textId="77777777" w:rsidR="00746516" w:rsidRPr="00362A98" w:rsidRDefault="00746516" w:rsidP="00746516">
            <w:pPr>
              <w:rPr>
                <w:rFonts w:ascii="Arial" w:hAnsi="Arial" w:cs="Arial"/>
                <w:b/>
                <w:color w:val="FF0000"/>
                <w:sz w:val="6"/>
              </w:rPr>
            </w:pPr>
          </w:p>
          <w:p w14:paraId="128CFF8B" w14:textId="77777777" w:rsidR="00746516" w:rsidRDefault="00746516" w:rsidP="00746516">
            <w:pPr>
              <w:rPr>
                <w:rFonts w:ascii="Arial" w:hAnsi="Arial" w:cs="Arial"/>
                <w:b/>
                <w:color w:val="FF0000"/>
              </w:rPr>
            </w:pPr>
            <w:r w:rsidRPr="009540FF">
              <w:rPr>
                <w:rFonts w:ascii="Arial" w:hAnsi="Arial" w:cs="Arial"/>
                <w:b/>
                <w:color w:val="FF0000"/>
              </w:rPr>
              <w:t xml:space="preserve">Samedi </w:t>
            </w:r>
            <w:r>
              <w:rPr>
                <w:rFonts w:ascii="Arial" w:hAnsi="Arial" w:cs="Arial"/>
                <w:b/>
                <w:color w:val="FF0000"/>
              </w:rPr>
              <w:t>8/11/2025</w:t>
            </w:r>
          </w:p>
          <w:p w14:paraId="463442CD" w14:textId="77777777" w:rsidR="00746516" w:rsidRPr="003F3311" w:rsidRDefault="00746516" w:rsidP="00746516">
            <w:pPr>
              <w:rPr>
                <w:rFonts w:ascii="Arial" w:hAnsi="Arial" w:cs="Arial"/>
                <w:b/>
              </w:rPr>
            </w:pPr>
            <w:proofErr w:type="gramStart"/>
            <w:r w:rsidRPr="003F3311">
              <w:rPr>
                <w:rFonts w:ascii="Arial" w:hAnsi="Arial" w:cs="Arial"/>
                <w:b/>
              </w:rPr>
              <w:t>de</w:t>
            </w:r>
            <w:proofErr w:type="gramEnd"/>
            <w:r w:rsidRPr="003F3311">
              <w:rPr>
                <w:rFonts w:ascii="Arial" w:hAnsi="Arial" w:cs="Arial"/>
                <w:b/>
              </w:rPr>
              <w:t xml:space="preserve"> 14h à 18h</w:t>
            </w:r>
          </w:p>
          <w:p w14:paraId="5DF37B00" w14:textId="77777777" w:rsidR="00746516" w:rsidRPr="00A00D33" w:rsidRDefault="00746516" w:rsidP="00746516">
            <w:pPr>
              <w:rPr>
                <w:rFonts w:ascii="Arial" w:hAnsi="Arial" w:cs="Arial"/>
                <w:b/>
                <w:color w:val="FF0000"/>
                <w:sz w:val="6"/>
              </w:rPr>
            </w:pPr>
          </w:p>
          <w:p w14:paraId="021ABE9F" w14:textId="77777777" w:rsidR="00746516" w:rsidRDefault="00746516" w:rsidP="00746516">
            <w:pPr>
              <w:rPr>
                <w:rFonts w:ascii="Arial" w:hAnsi="Arial" w:cs="Arial"/>
                <w:b/>
              </w:rPr>
            </w:pPr>
            <w:r w:rsidRPr="002D5DF1">
              <w:rPr>
                <w:rFonts w:ascii="Arial" w:hAnsi="Arial" w:cs="Arial"/>
                <w:b/>
              </w:rPr>
              <w:t>Cl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2D5DF1">
              <w:rPr>
                <w:rFonts w:ascii="Arial" w:hAnsi="Arial" w:cs="Arial"/>
                <w:b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5DF1">
              <w:rPr>
                <w:rFonts w:ascii="Arial" w:hAnsi="Arial" w:cs="Arial"/>
                <w:b/>
              </w:rPr>
              <w:t>Dominique</w:t>
            </w:r>
          </w:p>
          <w:p w14:paraId="60C2A89B" w14:textId="433B4AF9" w:rsidR="004C43CE" w:rsidRPr="00E44B62" w:rsidRDefault="004C43CE" w:rsidP="0074651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C43C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4C43C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 </w:t>
            </w:r>
          </w:p>
        </w:tc>
      </w:tr>
      <w:tr w:rsidR="00746516" w:rsidRPr="00D01626" w14:paraId="2DEC249C" w14:textId="77777777" w:rsidTr="004C43CE">
        <w:trPr>
          <w:trHeight w:val="1059"/>
        </w:trPr>
        <w:tc>
          <w:tcPr>
            <w:tcW w:w="8080" w:type="dxa"/>
          </w:tcPr>
          <w:p w14:paraId="5DA11A52" w14:textId="77777777" w:rsidR="00746516" w:rsidRPr="005F37D3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6"/>
                <w:szCs w:val="18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125"/>
              <w:tblOverlap w:val="never"/>
              <w:tblW w:w="0" w:type="auto"/>
              <w:tblBorders>
                <w:top w:val="single" w:sz="12" w:space="0" w:color="2E74B5" w:themeColor="accent1" w:themeShade="BF"/>
                <w:left w:val="single" w:sz="12" w:space="0" w:color="2E74B5" w:themeColor="accent1" w:themeShade="BF"/>
                <w:bottom w:val="single" w:sz="12" w:space="0" w:color="2E74B5" w:themeColor="accent1" w:themeShade="BF"/>
                <w:right w:val="single" w:sz="12" w:space="0" w:color="2E74B5" w:themeColor="accent1" w:themeShade="BF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</w:tblGrid>
            <w:tr w:rsidR="00746516" w14:paraId="741256BB" w14:textId="77777777" w:rsidTr="00362A98">
              <w:trPr>
                <w:trHeight w:val="423"/>
              </w:trPr>
              <w:tc>
                <w:tcPr>
                  <w:tcW w:w="562" w:type="dxa"/>
                </w:tcPr>
                <w:p w14:paraId="087BB5C7" w14:textId="77777777" w:rsidR="00746516" w:rsidRPr="00BD2047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0CF93BAF" w14:textId="77777777" w:rsidR="00746516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50735861" w14:textId="77777777" w:rsidR="00746516" w:rsidRPr="00BD2047" w:rsidRDefault="00746516" w:rsidP="00746516">
                  <w:pPr>
                    <w:ind w:right="-709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7E96276F" w14:textId="615F664D" w:rsidR="00746516" w:rsidRDefault="003F3311" w:rsidP="00746516">
            <w:pPr>
              <w:ind w:right="-709"/>
              <w:jc w:val="both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9 </w:t>
            </w:r>
            <w:r w:rsidR="00746516" w:rsidRPr="00A00D33">
              <w:rPr>
                <w:rFonts w:ascii="Arial" w:hAnsi="Arial" w:cs="Arial"/>
                <w:b/>
                <w:szCs w:val="18"/>
              </w:rPr>
              <w:t xml:space="preserve">- La Gratitude   </w:t>
            </w:r>
            <w:r w:rsidR="00746516">
              <w:rPr>
                <w:rFonts w:ascii="Arial" w:hAnsi="Arial" w:cs="Arial"/>
                <w:b/>
                <w:szCs w:val="18"/>
              </w:rPr>
              <w:t xml:space="preserve">                                                </w:t>
            </w:r>
            <w:r>
              <w:rPr>
                <w:rFonts w:ascii="Arial" w:hAnsi="Arial" w:cs="Arial"/>
                <w:b/>
                <w:szCs w:val="18"/>
              </w:rPr>
              <w:t xml:space="preserve">   </w:t>
            </w:r>
            <w:r w:rsidR="00F03A90">
              <w:rPr>
                <w:rFonts w:ascii="Arial" w:hAnsi="Arial" w:cs="Arial"/>
                <w:b/>
                <w:szCs w:val="18"/>
              </w:rPr>
              <w:t xml:space="preserve">     </w:t>
            </w:r>
            <w:r w:rsidR="00746516" w:rsidRPr="00A00D33">
              <w:rPr>
                <w:rFonts w:ascii="Arial" w:hAnsi="Arial" w:cs="Arial"/>
                <w:b/>
                <w:szCs w:val="18"/>
              </w:rPr>
              <w:t xml:space="preserve"> </w:t>
            </w:r>
            <w:r w:rsidR="00746516" w:rsidRPr="00362A98">
              <w:rPr>
                <w:rFonts w:ascii="Arial" w:hAnsi="Arial" w:cs="Arial"/>
                <w:b/>
                <w:color w:val="FF0000"/>
                <w:sz w:val="22"/>
                <w:szCs w:val="18"/>
              </w:rPr>
              <w:t xml:space="preserve">inscription </w:t>
            </w:r>
            <w:r w:rsidR="0098000E" w:rsidRPr="0098000E">
              <w:rPr>
                <w:rFonts w:ascii="Arial" w:hAnsi="Arial" w:cs="Arial"/>
                <w:b/>
                <w:color w:val="FF0000"/>
                <w:sz w:val="22"/>
                <w:szCs w:val="18"/>
              </w:rPr>
              <w:sym w:font="Wingdings" w:char="F0E0"/>
            </w:r>
          </w:p>
          <w:p w14:paraId="6173D5EB" w14:textId="77777777" w:rsidR="00746516" w:rsidRPr="00362A98" w:rsidRDefault="00746516" w:rsidP="00746516">
            <w:pPr>
              <w:ind w:right="-709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  <w:p w14:paraId="33E2774E" w14:textId="52AFA3A6" w:rsidR="00746516" w:rsidRPr="00362A98" w:rsidRDefault="003F3311" w:rsidP="00746516">
            <w:pPr>
              <w:ind w:right="-709"/>
              <w:jc w:val="both"/>
              <w:rPr>
                <w:rFonts w:ascii="Arial" w:hAnsi="Arial" w:cs="Arial"/>
                <w:b/>
                <w:color w:val="FF0000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    </w:t>
            </w:r>
            <w:r w:rsidR="00746516" w:rsidRPr="00A00D33">
              <w:rPr>
                <w:rFonts w:ascii="Arial" w:hAnsi="Arial" w:cs="Arial"/>
                <w:b/>
                <w:szCs w:val="18"/>
              </w:rPr>
              <w:t>Marie-France JUEL-GRONBJERG</w:t>
            </w:r>
          </w:p>
          <w:p w14:paraId="1207CA7F" w14:textId="6D2B6E5C" w:rsidR="00746516" w:rsidRPr="00A00D33" w:rsidRDefault="003F3311" w:rsidP="00746516">
            <w:pPr>
              <w:ind w:right="-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</w:t>
            </w:r>
            <w:r w:rsidR="00746516" w:rsidRPr="00A00D33">
              <w:rPr>
                <w:rFonts w:ascii="Arial" w:hAnsi="Arial" w:cs="Arial"/>
                <w:szCs w:val="18"/>
              </w:rPr>
              <w:t xml:space="preserve">Sophrologue </w:t>
            </w:r>
            <w:proofErr w:type="spellStart"/>
            <w:r w:rsidR="00746516" w:rsidRPr="00A00D33">
              <w:rPr>
                <w:rFonts w:ascii="Arial" w:hAnsi="Arial" w:cs="Arial"/>
                <w:szCs w:val="18"/>
              </w:rPr>
              <w:t>caycédienne</w:t>
            </w:r>
            <w:proofErr w:type="spellEnd"/>
            <w:r w:rsidR="00746516" w:rsidRPr="00A00D33">
              <w:rPr>
                <w:rFonts w:ascii="Arial" w:hAnsi="Arial" w:cs="Arial"/>
                <w:szCs w:val="18"/>
              </w:rPr>
              <w:t xml:space="preserve"> – Présidente ALBATROS 06</w:t>
            </w:r>
          </w:p>
        </w:tc>
        <w:tc>
          <w:tcPr>
            <w:tcW w:w="2626" w:type="dxa"/>
          </w:tcPr>
          <w:p w14:paraId="4FF037D6" w14:textId="77777777" w:rsidR="00746516" w:rsidRPr="00362A98" w:rsidRDefault="00746516" w:rsidP="00746516">
            <w:pPr>
              <w:rPr>
                <w:rFonts w:ascii="Arial" w:hAnsi="Arial" w:cs="Arial"/>
                <w:b/>
                <w:color w:val="FF0000"/>
                <w:sz w:val="8"/>
              </w:rPr>
            </w:pPr>
          </w:p>
          <w:p w14:paraId="4D9AF471" w14:textId="77777777" w:rsidR="00746516" w:rsidRDefault="00746516" w:rsidP="00746516">
            <w:pPr>
              <w:rPr>
                <w:rFonts w:ascii="Arial" w:hAnsi="Arial" w:cs="Arial"/>
                <w:b/>
                <w:color w:val="FF0000"/>
              </w:rPr>
            </w:pPr>
            <w:r w:rsidRPr="009540FF">
              <w:rPr>
                <w:rFonts w:ascii="Arial" w:hAnsi="Arial" w:cs="Arial"/>
                <w:b/>
                <w:color w:val="FF0000"/>
              </w:rPr>
              <w:t xml:space="preserve">Samedi </w:t>
            </w:r>
            <w:r>
              <w:rPr>
                <w:rFonts w:ascii="Arial" w:hAnsi="Arial" w:cs="Arial"/>
                <w:b/>
                <w:color w:val="FF0000"/>
              </w:rPr>
              <w:t>6/12/2025</w:t>
            </w:r>
          </w:p>
          <w:p w14:paraId="4CA07BE0" w14:textId="77777777" w:rsidR="00746516" w:rsidRPr="003F3311" w:rsidRDefault="00746516" w:rsidP="00746516">
            <w:pPr>
              <w:rPr>
                <w:rFonts w:ascii="Arial" w:hAnsi="Arial" w:cs="Arial"/>
                <w:b/>
              </w:rPr>
            </w:pPr>
            <w:proofErr w:type="gramStart"/>
            <w:r w:rsidRPr="003F3311">
              <w:rPr>
                <w:rFonts w:ascii="Arial" w:hAnsi="Arial" w:cs="Arial"/>
                <w:b/>
              </w:rPr>
              <w:t>de</w:t>
            </w:r>
            <w:proofErr w:type="gramEnd"/>
            <w:r w:rsidRPr="003F3311">
              <w:rPr>
                <w:rFonts w:ascii="Arial" w:hAnsi="Arial" w:cs="Arial"/>
                <w:b/>
              </w:rPr>
              <w:t xml:space="preserve"> 14h à 18h</w:t>
            </w:r>
          </w:p>
          <w:p w14:paraId="43BD1EA3" w14:textId="77777777" w:rsidR="00746516" w:rsidRPr="00A00D33" w:rsidRDefault="00746516" w:rsidP="00746516">
            <w:pPr>
              <w:rPr>
                <w:rFonts w:ascii="Arial" w:hAnsi="Arial" w:cs="Arial"/>
                <w:b/>
                <w:color w:val="FF0000"/>
                <w:sz w:val="6"/>
              </w:rPr>
            </w:pPr>
          </w:p>
          <w:p w14:paraId="494D1A06" w14:textId="77777777" w:rsidR="00746516" w:rsidRPr="00E44B62" w:rsidRDefault="00746516" w:rsidP="0074651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D5DF1">
              <w:rPr>
                <w:rFonts w:ascii="Arial" w:hAnsi="Arial" w:cs="Arial"/>
                <w:b/>
              </w:rPr>
              <w:t>Cl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2D5DF1">
              <w:rPr>
                <w:rFonts w:ascii="Arial" w:hAnsi="Arial" w:cs="Arial"/>
                <w:b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D5DF1">
              <w:rPr>
                <w:rFonts w:ascii="Arial" w:hAnsi="Arial" w:cs="Arial"/>
                <w:b/>
              </w:rPr>
              <w:t>Dominique</w:t>
            </w:r>
          </w:p>
        </w:tc>
      </w:tr>
    </w:tbl>
    <w:p w14:paraId="4FB04A28" w14:textId="77777777" w:rsidR="003F45F0" w:rsidRPr="003F45F0" w:rsidRDefault="003F45F0" w:rsidP="005F37D3">
      <w:pPr>
        <w:pStyle w:val="Sansinterligne"/>
        <w:ind w:right="-709"/>
        <w:rPr>
          <w:rFonts w:ascii="Arial" w:hAnsi="Arial" w:cs="Arial"/>
          <w:b/>
          <w:bCs/>
          <w:color w:val="004E9A"/>
          <w:sz w:val="12"/>
          <w:szCs w:val="12"/>
        </w:rPr>
      </w:pPr>
    </w:p>
    <w:p w14:paraId="7E3DECA7" w14:textId="748A0A21" w:rsidR="0077305E" w:rsidRDefault="0077305E" w:rsidP="0077305E">
      <w:pPr>
        <w:pStyle w:val="Sansinterligne"/>
        <w:ind w:right="-709"/>
        <w:jc w:val="center"/>
        <w:rPr>
          <w:rFonts w:ascii="Arial" w:hAnsi="Arial" w:cs="Arial"/>
          <w:color w:val="004E9A"/>
          <w:sz w:val="28"/>
          <w:szCs w:val="28"/>
        </w:rPr>
      </w:pPr>
      <w:r>
        <w:rPr>
          <w:rFonts w:ascii="Arial" w:hAnsi="Arial" w:cs="Arial"/>
          <w:b/>
          <w:bCs/>
          <w:color w:val="004E9A"/>
          <w:sz w:val="28"/>
          <w:szCs w:val="28"/>
        </w:rPr>
        <w:t xml:space="preserve">Rappel : en </w:t>
      </w:r>
      <w:r w:rsidR="004C43CE" w:rsidRPr="003F45F0">
        <w:rPr>
          <w:rFonts w:ascii="Arial" w:hAnsi="Arial" w:cs="Arial"/>
          <w:b/>
          <w:bCs/>
          <w:color w:val="004E9A"/>
          <w:sz w:val="28"/>
          <w:szCs w:val="28"/>
        </w:rPr>
        <w:t>F</w:t>
      </w:r>
      <w:r>
        <w:rPr>
          <w:rFonts w:ascii="Arial" w:hAnsi="Arial" w:cs="Arial"/>
          <w:b/>
          <w:bCs/>
          <w:color w:val="004E9A"/>
          <w:sz w:val="28"/>
          <w:szCs w:val="28"/>
        </w:rPr>
        <w:t xml:space="preserve">ormation </w:t>
      </w:r>
      <w:r w:rsidR="004C43CE" w:rsidRPr="003F45F0">
        <w:rPr>
          <w:rFonts w:ascii="Arial" w:hAnsi="Arial" w:cs="Arial"/>
          <w:b/>
          <w:bCs/>
          <w:color w:val="004E9A"/>
          <w:sz w:val="28"/>
          <w:szCs w:val="28"/>
        </w:rPr>
        <w:t>C</w:t>
      </w:r>
      <w:r>
        <w:rPr>
          <w:rFonts w:ascii="Arial" w:hAnsi="Arial" w:cs="Arial"/>
          <w:b/>
          <w:bCs/>
          <w:color w:val="004E9A"/>
          <w:sz w:val="28"/>
          <w:szCs w:val="28"/>
        </w:rPr>
        <w:t>ontinue, l’i</w:t>
      </w:r>
      <w:r w:rsidR="004C43CE" w:rsidRPr="003F45F0">
        <w:rPr>
          <w:rFonts w:ascii="Arial" w:hAnsi="Arial" w:cs="Arial"/>
          <w:b/>
          <w:bCs/>
          <w:color w:val="004E9A"/>
          <w:sz w:val="28"/>
          <w:szCs w:val="28"/>
        </w:rPr>
        <w:t xml:space="preserve">nscription </w:t>
      </w:r>
      <w:r>
        <w:rPr>
          <w:rFonts w:ascii="Arial" w:hAnsi="Arial" w:cs="Arial"/>
          <w:b/>
          <w:bCs/>
          <w:color w:val="004E9A"/>
          <w:sz w:val="28"/>
          <w:szCs w:val="28"/>
        </w:rPr>
        <w:t>est o</w:t>
      </w:r>
      <w:r w:rsidR="004C43CE" w:rsidRPr="003F45F0">
        <w:rPr>
          <w:rFonts w:ascii="Arial" w:hAnsi="Arial" w:cs="Arial"/>
          <w:b/>
          <w:bCs/>
          <w:color w:val="004E9A"/>
          <w:sz w:val="28"/>
          <w:szCs w:val="28"/>
        </w:rPr>
        <w:t>bligatoire</w:t>
      </w:r>
    </w:p>
    <w:p w14:paraId="574532A3" w14:textId="783AE523" w:rsidR="00AF6F1E" w:rsidRPr="003F45F0" w:rsidRDefault="0077305E" w:rsidP="0077305E">
      <w:pPr>
        <w:pStyle w:val="Sansinterligne"/>
        <w:ind w:right="-709"/>
        <w:jc w:val="center"/>
        <w:rPr>
          <w:rFonts w:ascii="Arial" w:hAnsi="Arial" w:cs="Arial"/>
          <w:b/>
          <w:bCs/>
          <w:color w:val="004E9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 </w:t>
      </w:r>
      <w:r w:rsidR="004C43CE" w:rsidRPr="004C43CE">
        <w:rPr>
          <w:rFonts w:ascii="Arial" w:hAnsi="Arial" w:cs="Arial"/>
          <w:sz w:val="28"/>
          <w:szCs w:val="28"/>
        </w:rPr>
        <w:t xml:space="preserve">mail à </w:t>
      </w:r>
      <w:hyperlink r:id="rId8" w:history="1">
        <w:r w:rsidR="004C43CE" w:rsidRPr="00726EE0">
          <w:rPr>
            <w:rStyle w:val="Lienhypertexte"/>
            <w:rFonts w:ascii="Arial" w:hAnsi="Arial" w:cs="Arial"/>
            <w:sz w:val="28"/>
            <w:szCs w:val="28"/>
          </w:rPr>
          <w:t>contact@albatros06.fr</w:t>
        </w:r>
      </w:hyperlink>
      <w:r w:rsidR="004C43CE">
        <w:rPr>
          <w:rFonts w:ascii="Arial" w:hAnsi="Arial" w:cs="Arial"/>
          <w:sz w:val="28"/>
          <w:szCs w:val="28"/>
        </w:rPr>
        <w:t xml:space="preserve"> ou </w:t>
      </w:r>
      <w:r>
        <w:rPr>
          <w:rFonts w:ascii="Arial" w:hAnsi="Arial" w:cs="Arial"/>
          <w:sz w:val="28"/>
          <w:szCs w:val="28"/>
        </w:rPr>
        <w:t>par T</w:t>
      </w:r>
      <w:r w:rsidR="004C43CE">
        <w:rPr>
          <w:rFonts w:ascii="Arial" w:hAnsi="Arial" w:cs="Arial"/>
          <w:sz w:val="28"/>
          <w:szCs w:val="28"/>
        </w:rPr>
        <w:t>exto </w:t>
      </w:r>
      <w:r>
        <w:rPr>
          <w:rFonts w:ascii="Arial" w:hAnsi="Arial" w:cs="Arial"/>
          <w:sz w:val="28"/>
          <w:szCs w:val="28"/>
        </w:rPr>
        <w:t>au</w:t>
      </w:r>
      <w:r w:rsidR="004C43CE">
        <w:rPr>
          <w:rFonts w:ascii="Arial" w:hAnsi="Arial" w:cs="Arial"/>
          <w:sz w:val="28"/>
          <w:szCs w:val="28"/>
        </w:rPr>
        <w:t xml:space="preserve"> </w:t>
      </w:r>
      <w:r w:rsidR="004C43CE" w:rsidRPr="0077305E">
        <w:rPr>
          <w:rFonts w:ascii="Arial" w:hAnsi="Arial" w:cs="Arial"/>
          <w:b/>
          <w:bCs/>
          <w:color w:val="004E9A"/>
          <w:sz w:val="28"/>
          <w:szCs w:val="28"/>
        </w:rPr>
        <w:t>06 72 25 82 62</w:t>
      </w:r>
    </w:p>
    <w:sectPr w:rsidR="00AF6F1E" w:rsidRPr="003F45F0" w:rsidSect="005F37D3">
      <w:pgSz w:w="11906" w:h="16838"/>
      <w:pgMar w:top="0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B2F58"/>
    <w:multiLevelType w:val="hybridMultilevel"/>
    <w:tmpl w:val="E4BA48A2"/>
    <w:lvl w:ilvl="0" w:tplc="C9460BF4">
      <w:start w:val="4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A9107E1"/>
    <w:multiLevelType w:val="hybridMultilevel"/>
    <w:tmpl w:val="45E27ACC"/>
    <w:lvl w:ilvl="0" w:tplc="D8F60912">
      <w:start w:val="4"/>
      <w:numFmt w:val="bullet"/>
      <w:lvlText w:val="-"/>
      <w:lvlJc w:val="left"/>
      <w:pPr>
        <w:ind w:left="75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4FBC302E"/>
    <w:multiLevelType w:val="hybridMultilevel"/>
    <w:tmpl w:val="EBFEF326"/>
    <w:lvl w:ilvl="0" w:tplc="AD7267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31635"/>
    <w:multiLevelType w:val="hybridMultilevel"/>
    <w:tmpl w:val="58565086"/>
    <w:lvl w:ilvl="0" w:tplc="9B627A18">
      <w:start w:val="9"/>
      <w:numFmt w:val="bullet"/>
      <w:lvlText w:val="-"/>
      <w:lvlJc w:val="left"/>
      <w:pPr>
        <w:ind w:left="45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4" w15:restartNumberingAfterBreak="0">
    <w:nsid w:val="72963F4D"/>
    <w:multiLevelType w:val="hybridMultilevel"/>
    <w:tmpl w:val="EF427382"/>
    <w:lvl w:ilvl="0" w:tplc="6B6CA9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7243A"/>
    <w:multiLevelType w:val="hybridMultilevel"/>
    <w:tmpl w:val="B6B83A50"/>
    <w:lvl w:ilvl="0" w:tplc="2278B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424663">
    <w:abstractNumId w:val="3"/>
  </w:num>
  <w:num w:numId="2" w16cid:durableId="1688407030">
    <w:abstractNumId w:val="5"/>
  </w:num>
  <w:num w:numId="3" w16cid:durableId="654797321">
    <w:abstractNumId w:val="4"/>
  </w:num>
  <w:num w:numId="4" w16cid:durableId="1757052404">
    <w:abstractNumId w:val="2"/>
  </w:num>
  <w:num w:numId="5" w16cid:durableId="1702705985">
    <w:abstractNumId w:val="0"/>
  </w:num>
  <w:num w:numId="6" w16cid:durableId="6464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409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AD"/>
    <w:rsid w:val="00003F5F"/>
    <w:rsid w:val="0000568F"/>
    <w:rsid w:val="00017AB9"/>
    <w:rsid w:val="00034F68"/>
    <w:rsid w:val="00051117"/>
    <w:rsid w:val="000557EC"/>
    <w:rsid w:val="00056F6F"/>
    <w:rsid w:val="0008094F"/>
    <w:rsid w:val="00082C27"/>
    <w:rsid w:val="000863F7"/>
    <w:rsid w:val="00087AA4"/>
    <w:rsid w:val="00091452"/>
    <w:rsid w:val="000A3C06"/>
    <w:rsid w:val="000A7F4B"/>
    <w:rsid w:val="000B032E"/>
    <w:rsid w:val="000C287C"/>
    <w:rsid w:val="000C5553"/>
    <w:rsid w:val="000D223B"/>
    <w:rsid w:val="000E2DE6"/>
    <w:rsid w:val="000E55BE"/>
    <w:rsid w:val="000E770E"/>
    <w:rsid w:val="000F16AD"/>
    <w:rsid w:val="000F1D3B"/>
    <w:rsid w:val="000F6CCE"/>
    <w:rsid w:val="0010214C"/>
    <w:rsid w:val="0010469C"/>
    <w:rsid w:val="00105BE3"/>
    <w:rsid w:val="00106BD5"/>
    <w:rsid w:val="00112B56"/>
    <w:rsid w:val="00114596"/>
    <w:rsid w:val="001227DC"/>
    <w:rsid w:val="00133EB6"/>
    <w:rsid w:val="00141357"/>
    <w:rsid w:val="00141BCF"/>
    <w:rsid w:val="00141F2B"/>
    <w:rsid w:val="00143BB5"/>
    <w:rsid w:val="00150D6F"/>
    <w:rsid w:val="001565F5"/>
    <w:rsid w:val="0016362B"/>
    <w:rsid w:val="00163987"/>
    <w:rsid w:val="001716B6"/>
    <w:rsid w:val="001775E7"/>
    <w:rsid w:val="00181D1B"/>
    <w:rsid w:val="001841DA"/>
    <w:rsid w:val="00191687"/>
    <w:rsid w:val="001A118E"/>
    <w:rsid w:val="001A2A2C"/>
    <w:rsid w:val="001A592A"/>
    <w:rsid w:val="001A66C3"/>
    <w:rsid w:val="001B308B"/>
    <w:rsid w:val="001B45FF"/>
    <w:rsid w:val="001B73B8"/>
    <w:rsid w:val="001C11A5"/>
    <w:rsid w:val="001E05F9"/>
    <w:rsid w:val="001E14C8"/>
    <w:rsid w:val="001E5191"/>
    <w:rsid w:val="00201D52"/>
    <w:rsid w:val="00203D51"/>
    <w:rsid w:val="00204FF5"/>
    <w:rsid w:val="002079AC"/>
    <w:rsid w:val="00211D09"/>
    <w:rsid w:val="00216167"/>
    <w:rsid w:val="00221209"/>
    <w:rsid w:val="00221C22"/>
    <w:rsid w:val="002225AD"/>
    <w:rsid w:val="00226CA3"/>
    <w:rsid w:val="00230D58"/>
    <w:rsid w:val="00230EFD"/>
    <w:rsid w:val="002414A4"/>
    <w:rsid w:val="0024679F"/>
    <w:rsid w:val="002551D0"/>
    <w:rsid w:val="0025791B"/>
    <w:rsid w:val="00260413"/>
    <w:rsid w:val="00265A34"/>
    <w:rsid w:val="0027494B"/>
    <w:rsid w:val="00296B12"/>
    <w:rsid w:val="002A0356"/>
    <w:rsid w:val="002A09B7"/>
    <w:rsid w:val="002A59B3"/>
    <w:rsid w:val="002B22D0"/>
    <w:rsid w:val="002B3667"/>
    <w:rsid w:val="002B420D"/>
    <w:rsid w:val="002B534A"/>
    <w:rsid w:val="002C0626"/>
    <w:rsid w:val="002C3C25"/>
    <w:rsid w:val="002D2D5D"/>
    <w:rsid w:val="002D44ED"/>
    <w:rsid w:val="002D5DF1"/>
    <w:rsid w:val="002E4D5D"/>
    <w:rsid w:val="003029CE"/>
    <w:rsid w:val="00303B08"/>
    <w:rsid w:val="00304852"/>
    <w:rsid w:val="003114D4"/>
    <w:rsid w:val="00314ABE"/>
    <w:rsid w:val="003317FC"/>
    <w:rsid w:val="00340E92"/>
    <w:rsid w:val="003466E0"/>
    <w:rsid w:val="00362A98"/>
    <w:rsid w:val="003643C7"/>
    <w:rsid w:val="00372060"/>
    <w:rsid w:val="00372FBF"/>
    <w:rsid w:val="00375A0E"/>
    <w:rsid w:val="003771D0"/>
    <w:rsid w:val="00395B18"/>
    <w:rsid w:val="00396BDA"/>
    <w:rsid w:val="003A1535"/>
    <w:rsid w:val="003A3067"/>
    <w:rsid w:val="003A49A2"/>
    <w:rsid w:val="003A5619"/>
    <w:rsid w:val="003A7FDA"/>
    <w:rsid w:val="003B0343"/>
    <w:rsid w:val="003B0F42"/>
    <w:rsid w:val="003B2DBF"/>
    <w:rsid w:val="003C1642"/>
    <w:rsid w:val="003C3567"/>
    <w:rsid w:val="003D0C96"/>
    <w:rsid w:val="003D3FAE"/>
    <w:rsid w:val="003F3311"/>
    <w:rsid w:val="003F45F0"/>
    <w:rsid w:val="003F49B1"/>
    <w:rsid w:val="00402C92"/>
    <w:rsid w:val="00407C2D"/>
    <w:rsid w:val="00407E8C"/>
    <w:rsid w:val="00423210"/>
    <w:rsid w:val="00424F2F"/>
    <w:rsid w:val="00440332"/>
    <w:rsid w:val="004406A5"/>
    <w:rsid w:val="00443402"/>
    <w:rsid w:val="00462715"/>
    <w:rsid w:val="004670CE"/>
    <w:rsid w:val="00470D77"/>
    <w:rsid w:val="00472640"/>
    <w:rsid w:val="00473318"/>
    <w:rsid w:val="004856D6"/>
    <w:rsid w:val="00492402"/>
    <w:rsid w:val="00495753"/>
    <w:rsid w:val="004A2253"/>
    <w:rsid w:val="004A3335"/>
    <w:rsid w:val="004A63C6"/>
    <w:rsid w:val="004B4EFE"/>
    <w:rsid w:val="004C02C1"/>
    <w:rsid w:val="004C43CE"/>
    <w:rsid w:val="004C598E"/>
    <w:rsid w:val="004D0288"/>
    <w:rsid w:val="004D0DE6"/>
    <w:rsid w:val="004D161F"/>
    <w:rsid w:val="004D64F4"/>
    <w:rsid w:val="004F20D3"/>
    <w:rsid w:val="004F292F"/>
    <w:rsid w:val="004F60C1"/>
    <w:rsid w:val="005000EC"/>
    <w:rsid w:val="0050267F"/>
    <w:rsid w:val="00512D2C"/>
    <w:rsid w:val="00516830"/>
    <w:rsid w:val="005202D3"/>
    <w:rsid w:val="005230FC"/>
    <w:rsid w:val="00537229"/>
    <w:rsid w:val="00551940"/>
    <w:rsid w:val="00556541"/>
    <w:rsid w:val="00560D07"/>
    <w:rsid w:val="00563F76"/>
    <w:rsid w:val="00575DF8"/>
    <w:rsid w:val="00577A88"/>
    <w:rsid w:val="005843C5"/>
    <w:rsid w:val="005869E8"/>
    <w:rsid w:val="005934AC"/>
    <w:rsid w:val="00593A94"/>
    <w:rsid w:val="00595A56"/>
    <w:rsid w:val="005A7E6E"/>
    <w:rsid w:val="005B0681"/>
    <w:rsid w:val="005B0ED4"/>
    <w:rsid w:val="005C76B4"/>
    <w:rsid w:val="005C7FBB"/>
    <w:rsid w:val="005D1CEC"/>
    <w:rsid w:val="005D4DAC"/>
    <w:rsid w:val="005D62D8"/>
    <w:rsid w:val="005E221B"/>
    <w:rsid w:val="005E7C34"/>
    <w:rsid w:val="005F1AC3"/>
    <w:rsid w:val="005F1C08"/>
    <w:rsid w:val="005F37D3"/>
    <w:rsid w:val="005F6A4F"/>
    <w:rsid w:val="00612B69"/>
    <w:rsid w:val="00621B5B"/>
    <w:rsid w:val="00623774"/>
    <w:rsid w:val="006242FF"/>
    <w:rsid w:val="006531B5"/>
    <w:rsid w:val="00660224"/>
    <w:rsid w:val="00663CA8"/>
    <w:rsid w:val="0067669E"/>
    <w:rsid w:val="006807ED"/>
    <w:rsid w:val="00696F00"/>
    <w:rsid w:val="006A63B4"/>
    <w:rsid w:val="006B133F"/>
    <w:rsid w:val="006B2719"/>
    <w:rsid w:val="006B4A34"/>
    <w:rsid w:val="006C26FF"/>
    <w:rsid w:val="006C2C77"/>
    <w:rsid w:val="006D3763"/>
    <w:rsid w:val="006D7EA5"/>
    <w:rsid w:val="006E14F7"/>
    <w:rsid w:val="006E2F16"/>
    <w:rsid w:val="006E7863"/>
    <w:rsid w:val="0070328B"/>
    <w:rsid w:val="0070331D"/>
    <w:rsid w:val="007059D5"/>
    <w:rsid w:val="00720004"/>
    <w:rsid w:val="00720856"/>
    <w:rsid w:val="00722A1C"/>
    <w:rsid w:val="007331B0"/>
    <w:rsid w:val="0073734C"/>
    <w:rsid w:val="007453F6"/>
    <w:rsid w:val="00746516"/>
    <w:rsid w:val="00765DF8"/>
    <w:rsid w:val="0077305E"/>
    <w:rsid w:val="00776556"/>
    <w:rsid w:val="0077677E"/>
    <w:rsid w:val="0078102A"/>
    <w:rsid w:val="00783E06"/>
    <w:rsid w:val="00796049"/>
    <w:rsid w:val="0079759A"/>
    <w:rsid w:val="007A6DF5"/>
    <w:rsid w:val="007A7432"/>
    <w:rsid w:val="007B7D1D"/>
    <w:rsid w:val="007C3501"/>
    <w:rsid w:val="007C5D5E"/>
    <w:rsid w:val="007D4129"/>
    <w:rsid w:val="007D484F"/>
    <w:rsid w:val="007D7C6E"/>
    <w:rsid w:val="007E0043"/>
    <w:rsid w:val="007E2E74"/>
    <w:rsid w:val="007E3317"/>
    <w:rsid w:val="007E4EA8"/>
    <w:rsid w:val="007F0506"/>
    <w:rsid w:val="007F4A5D"/>
    <w:rsid w:val="007F7047"/>
    <w:rsid w:val="00805649"/>
    <w:rsid w:val="00814A82"/>
    <w:rsid w:val="00817FC6"/>
    <w:rsid w:val="008322AB"/>
    <w:rsid w:val="008552B8"/>
    <w:rsid w:val="00862FCA"/>
    <w:rsid w:val="00872CD1"/>
    <w:rsid w:val="00881A2B"/>
    <w:rsid w:val="00883424"/>
    <w:rsid w:val="0089007E"/>
    <w:rsid w:val="008925F9"/>
    <w:rsid w:val="00892996"/>
    <w:rsid w:val="00895FD8"/>
    <w:rsid w:val="008A5C09"/>
    <w:rsid w:val="008B6069"/>
    <w:rsid w:val="008C33D2"/>
    <w:rsid w:val="008C5F89"/>
    <w:rsid w:val="008D16B7"/>
    <w:rsid w:val="008D31DD"/>
    <w:rsid w:val="008D322E"/>
    <w:rsid w:val="008D6040"/>
    <w:rsid w:val="008E1090"/>
    <w:rsid w:val="008F4FD9"/>
    <w:rsid w:val="00902234"/>
    <w:rsid w:val="00921AEA"/>
    <w:rsid w:val="00922281"/>
    <w:rsid w:val="00930CE2"/>
    <w:rsid w:val="0094182E"/>
    <w:rsid w:val="00951453"/>
    <w:rsid w:val="009540FF"/>
    <w:rsid w:val="00967C32"/>
    <w:rsid w:val="00971335"/>
    <w:rsid w:val="0098000E"/>
    <w:rsid w:val="009801A6"/>
    <w:rsid w:val="00980357"/>
    <w:rsid w:val="00981F25"/>
    <w:rsid w:val="00997738"/>
    <w:rsid w:val="009A13FC"/>
    <w:rsid w:val="009A30A4"/>
    <w:rsid w:val="009A3711"/>
    <w:rsid w:val="009B3601"/>
    <w:rsid w:val="009B703A"/>
    <w:rsid w:val="009B7063"/>
    <w:rsid w:val="009C0086"/>
    <w:rsid w:val="009C510F"/>
    <w:rsid w:val="009D45C2"/>
    <w:rsid w:val="009E550F"/>
    <w:rsid w:val="009E7EEF"/>
    <w:rsid w:val="00A00A15"/>
    <w:rsid w:val="00A00D33"/>
    <w:rsid w:val="00A03825"/>
    <w:rsid w:val="00A05750"/>
    <w:rsid w:val="00A0623B"/>
    <w:rsid w:val="00A14C64"/>
    <w:rsid w:val="00A279E0"/>
    <w:rsid w:val="00A32694"/>
    <w:rsid w:val="00A35705"/>
    <w:rsid w:val="00A417EC"/>
    <w:rsid w:val="00A4401F"/>
    <w:rsid w:val="00A61B9B"/>
    <w:rsid w:val="00A62B5C"/>
    <w:rsid w:val="00A70D20"/>
    <w:rsid w:val="00A83F9F"/>
    <w:rsid w:val="00A86BE9"/>
    <w:rsid w:val="00A8784A"/>
    <w:rsid w:val="00A90447"/>
    <w:rsid w:val="00A97E85"/>
    <w:rsid w:val="00AA5E4B"/>
    <w:rsid w:val="00AC5722"/>
    <w:rsid w:val="00AC79DB"/>
    <w:rsid w:val="00AD1BFF"/>
    <w:rsid w:val="00AD4FE8"/>
    <w:rsid w:val="00AF5D11"/>
    <w:rsid w:val="00AF6F1E"/>
    <w:rsid w:val="00AF7209"/>
    <w:rsid w:val="00B13133"/>
    <w:rsid w:val="00B2020C"/>
    <w:rsid w:val="00B21F61"/>
    <w:rsid w:val="00B223D3"/>
    <w:rsid w:val="00B30AB4"/>
    <w:rsid w:val="00B31A71"/>
    <w:rsid w:val="00B33FA2"/>
    <w:rsid w:val="00B34E0C"/>
    <w:rsid w:val="00B42A79"/>
    <w:rsid w:val="00B43A12"/>
    <w:rsid w:val="00B55A88"/>
    <w:rsid w:val="00B6271A"/>
    <w:rsid w:val="00B6303E"/>
    <w:rsid w:val="00B67CE0"/>
    <w:rsid w:val="00B76649"/>
    <w:rsid w:val="00B86861"/>
    <w:rsid w:val="00B91846"/>
    <w:rsid w:val="00BA1782"/>
    <w:rsid w:val="00BA475B"/>
    <w:rsid w:val="00BA4DC1"/>
    <w:rsid w:val="00BA59F8"/>
    <w:rsid w:val="00BB0BEF"/>
    <w:rsid w:val="00BB115D"/>
    <w:rsid w:val="00BB21E8"/>
    <w:rsid w:val="00BB6952"/>
    <w:rsid w:val="00BC70BB"/>
    <w:rsid w:val="00BD2047"/>
    <w:rsid w:val="00BD2314"/>
    <w:rsid w:val="00BE4A92"/>
    <w:rsid w:val="00BE6C7D"/>
    <w:rsid w:val="00C057DE"/>
    <w:rsid w:val="00C06C79"/>
    <w:rsid w:val="00C134CB"/>
    <w:rsid w:val="00C15377"/>
    <w:rsid w:val="00C1730E"/>
    <w:rsid w:val="00C23BCC"/>
    <w:rsid w:val="00C23BE9"/>
    <w:rsid w:val="00C25979"/>
    <w:rsid w:val="00C313C5"/>
    <w:rsid w:val="00C3477D"/>
    <w:rsid w:val="00C3746B"/>
    <w:rsid w:val="00C37FEA"/>
    <w:rsid w:val="00C424C2"/>
    <w:rsid w:val="00C45BCB"/>
    <w:rsid w:val="00C46705"/>
    <w:rsid w:val="00C509FD"/>
    <w:rsid w:val="00C56023"/>
    <w:rsid w:val="00C57972"/>
    <w:rsid w:val="00C61E47"/>
    <w:rsid w:val="00C645CA"/>
    <w:rsid w:val="00C67595"/>
    <w:rsid w:val="00C77835"/>
    <w:rsid w:val="00C779CE"/>
    <w:rsid w:val="00C80F05"/>
    <w:rsid w:val="00C851E9"/>
    <w:rsid w:val="00C90718"/>
    <w:rsid w:val="00CB03EA"/>
    <w:rsid w:val="00CC486B"/>
    <w:rsid w:val="00CD15B5"/>
    <w:rsid w:val="00CE2594"/>
    <w:rsid w:val="00CE298D"/>
    <w:rsid w:val="00CE3628"/>
    <w:rsid w:val="00CE5004"/>
    <w:rsid w:val="00CE6255"/>
    <w:rsid w:val="00CF4E1E"/>
    <w:rsid w:val="00CF606C"/>
    <w:rsid w:val="00D01626"/>
    <w:rsid w:val="00D041CD"/>
    <w:rsid w:val="00D06846"/>
    <w:rsid w:val="00D15E8F"/>
    <w:rsid w:val="00D22E0B"/>
    <w:rsid w:val="00D32CC3"/>
    <w:rsid w:val="00D336D5"/>
    <w:rsid w:val="00D3509E"/>
    <w:rsid w:val="00D360F3"/>
    <w:rsid w:val="00D866E5"/>
    <w:rsid w:val="00D879B6"/>
    <w:rsid w:val="00D95EC5"/>
    <w:rsid w:val="00DA06DC"/>
    <w:rsid w:val="00DA2ACD"/>
    <w:rsid w:val="00DD308A"/>
    <w:rsid w:val="00DD5819"/>
    <w:rsid w:val="00DE19AC"/>
    <w:rsid w:val="00DE582D"/>
    <w:rsid w:val="00DF1FE3"/>
    <w:rsid w:val="00DF6DE3"/>
    <w:rsid w:val="00E06F38"/>
    <w:rsid w:val="00E07705"/>
    <w:rsid w:val="00E10B90"/>
    <w:rsid w:val="00E3168F"/>
    <w:rsid w:val="00E317BA"/>
    <w:rsid w:val="00E31F6F"/>
    <w:rsid w:val="00E361CE"/>
    <w:rsid w:val="00E428F4"/>
    <w:rsid w:val="00E42E64"/>
    <w:rsid w:val="00E44B62"/>
    <w:rsid w:val="00E450C9"/>
    <w:rsid w:val="00E51067"/>
    <w:rsid w:val="00E63AB5"/>
    <w:rsid w:val="00E71BE6"/>
    <w:rsid w:val="00E71F05"/>
    <w:rsid w:val="00E829AD"/>
    <w:rsid w:val="00E8708F"/>
    <w:rsid w:val="00EB212B"/>
    <w:rsid w:val="00EC176B"/>
    <w:rsid w:val="00ED1E03"/>
    <w:rsid w:val="00ED6C4A"/>
    <w:rsid w:val="00EE023F"/>
    <w:rsid w:val="00EE45D9"/>
    <w:rsid w:val="00EE54EA"/>
    <w:rsid w:val="00EE5802"/>
    <w:rsid w:val="00EE7B80"/>
    <w:rsid w:val="00EE7CAA"/>
    <w:rsid w:val="00EF5CCC"/>
    <w:rsid w:val="00F03A90"/>
    <w:rsid w:val="00F1322A"/>
    <w:rsid w:val="00F22767"/>
    <w:rsid w:val="00F227CE"/>
    <w:rsid w:val="00F228DC"/>
    <w:rsid w:val="00F3046E"/>
    <w:rsid w:val="00F314A0"/>
    <w:rsid w:val="00F31833"/>
    <w:rsid w:val="00F31EF8"/>
    <w:rsid w:val="00F31F6C"/>
    <w:rsid w:val="00F366E8"/>
    <w:rsid w:val="00F437AE"/>
    <w:rsid w:val="00F67459"/>
    <w:rsid w:val="00F71D81"/>
    <w:rsid w:val="00F74C3E"/>
    <w:rsid w:val="00F7618C"/>
    <w:rsid w:val="00F81332"/>
    <w:rsid w:val="00F81C99"/>
    <w:rsid w:val="00F81DB6"/>
    <w:rsid w:val="00F86902"/>
    <w:rsid w:val="00F908A0"/>
    <w:rsid w:val="00F93E61"/>
    <w:rsid w:val="00FA73DA"/>
    <w:rsid w:val="00FB6EAC"/>
    <w:rsid w:val="00FD1F90"/>
    <w:rsid w:val="00FD2CDC"/>
    <w:rsid w:val="00FE7499"/>
    <w:rsid w:val="00FF18D8"/>
    <w:rsid w:val="00FF1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8394"/>
  <w15:docId w15:val="{8245071B-05D3-4A0F-9928-EC4591FB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225A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A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B73B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B73B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A7432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C56023"/>
    <w:rPr>
      <w:b/>
      <w:bCs/>
    </w:rPr>
  </w:style>
  <w:style w:type="paragraph" w:styleId="Paragraphedeliste">
    <w:name w:val="List Paragraph"/>
    <w:basedOn w:val="Normal"/>
    <w:uiPriority w:val="34"/>
    <w:qFormat/>
    <w:rsid w:val="0074651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C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3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lbatros06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albatros06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lbatros06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Joséphine-Linda TIXIDOR</dc:creator>
  <cp:lastModifiedBy>renatochat06@gmail.com</cp:lastModifiedBy>
  <cp:revision>11</cp:revision>
  <cp:lastPrinted>2024-12-14T09:10:00Z</cp:lastPrinted>
  <dcterms:created xsi:type="dcterms:W3CDTF">2024-12-13T11:00:00Z</dcterms:created>
  <dcterms:modified xsi:type="dcterms:W3CDTF">2024-12-15T15:37:00Z</dcterms:modified>
</cp:coreProperties>
</file>